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62E9BC" w14:textId="77777777" w:rsidR="00F169FF" w:rsidRDefault="00F169FF">
      <w:pPr>
        <w:rPr>
          <w:lang w:val="en-US"/>
        </w:rPr>
      </w:pPr>
      <w:r>
        <w:rPr>
          <w:lang w:val="en-US"/>
        </w:rPr>
        <w:t>Results of calibration of 14C dates – order</w:t>
      </w:r>
      <w:r w:rsidR="00A55E33">
        <w:rPr>
          <w:lang w:val="en-US"/>
        </w:rPr>
        <w:t xml:space="preserve"> </w:t>
      </w:r>
      <w:r w:rsidR="00705FB0">
        <w:rPr>
          <w:lang w:val="en-US"/>
        </w:rPr>
        <w:t>21</w:t>
      </w:r>
      <w:r w:rsidR="00BF629D">
        <w:rPr>
          <w:lang w:val="en-US"/>
        </w:rPr>
        <w:t>290</w:t>
      </w:r>
      <w:r w:rsidR="00D50C33">
        <w:rPr>
          <w:lang w:val="en-US"/>
        </w:rPr>
        <w:t>/</w:t>
      </w:r>
      <w:r w:rsidR="004A7A6B">
        <w:rPr>
          <w:lang w:val="en-US"/>
        </w:rPr>
        <w:t>2</w:t>
      </w:r>
      <w:r w:rsidR="00705FB0">
        <w:rPr>
          <w:lang w:val="en-US"/>
        </w:rPr>
        <w:t>3</w:t>
      </w:r>
    </w:p>
    <w:p w14:paraId="2BADA298" w14:textId="77777777" w:rsidR="00F169FF" w:rsidRDefault="00F169FF">
      <w:pPr>
        <w:rPr>
          <w:lang w:val="en-US"/>
        </w:rPr>
      </w:pPr>
    </w:p>
    <w:p w14:paraId="3F437E21" w14:textId="77777777" w:rsidR="00F169FF" w:rsidRDefault="00F169FF">
      <w:pPr>
        <w:rPr>
          <w:lang w:val="en-US"/>
        </w:rPr>
      </w:pPr>
      <w:r>
        <w:rPr>
          <w:lang w:val="en-US"/>
        </w:rPr>
        <w:t xml:space="preserve">Given are intervals of calendar age, where the true ages of the samples encompass with the probability of ca. 68% and ca. 95%. The calibration was made with the </w:t>
      </w:r>
      <w:proofErr w:type="spellStart"/>
      <w:r>
        <w:rPr>
          <w:lang w:val="en-US"/>
        </w:rPr>
        <w:t>OxCal</w:t>
      </w:r>
      <w:proofErr w:type="spellEnd"/>
      <w:r>
        <w:rPr>
          <w:lang w:val="en-US"/>
        </w:rPr>
        <w:t xml:space="preserve"> software.</w:t>
      </w:r>
    </w:p>
    <w:p w14:paraId="1B4A9AD2" w14:textId="77777777" w:rsidR="0052135F" w:rsidRDefault="0052135F" w:rsidP="0052135F">
      <w:pPr>
        <w:rPr>
          <w:lang w:val="en-US"/>
        </w:rPr>
      </w:pPr>
    </w:p>
    <w:p w14:paraId="1822342C" w14:textId="77777777" w:rsidR="00BF629D" w:rsidRPr="00BF629D" w:rsidRDefault="00BF629D" w:rsidP="00BF629D">
      <w:pPr>
        <w:rPr>
          <w:lang w:val="en-US"/>
        </w:rPr>
      </w:pPr>
      <w:proofErr w:type="spellStart"/>
      <w:r w:rsidRPr="00BF629D">
        <w:rPr>
          <w:lang w:val="en-US"/>
        </w:rPr>
        <w:t>OxCal</w:t>
      </w:r>
      <w:proofErr w:type="spellEnd"/>
      <w:r w:rsidRPr="00BF629D">
        <w:rPr>
          <w:lang w:val="en-US"/>
        </w:rPr>
        <w:t xml:space="preserve"> v4.4.2 Bronk Ramsey (2020); r:5</w:t>
      </w:r>
    </w:p>
    <w:p w14:paraId="73383334" w14:textId="77777777" w:rsidR="00BF629D" w:rsidRPr="00BF629D" w:rsidRDefault="00BF629D" w:rsidP="00BF629D">
      <w:pPr>
        <w:rPr>
          <w:lang w:val="en-US"/>
        </w:rPr>
      </w:pPr>
      <w:r w:rsidRPr="00BF629D">
        <w:rPr>
          <w:lang w:val="en-US"/>
        </w:rPr>
        <w:t>Atmospheric data from Reimer et al (2020)</w:t>
      </w:r>
    </w:p>
    <w:p w14:paraId="4E114D12" w14:textId="77777777" w:rsidR="00BF629D" w:rsidRPr="00BF629D" w:rsidRDefault="00BF629D" w:rsidP="00BF629D">
      <w:pPr>
        <w:rPr>
          <w:lang w:val="en-US"/>
        </w:rPr>
      </w:pPr>
      <w:r w:rsidRPr="009E43D5">
        <w:rPr>
          <w:highlight w:val="green"/>
          <w:lang w:val="en-US"/>
        </w:rPr>
        <w:t xml:space="preserve">2023A173 MB07 </w:t>
      </w:r>
      <w:proofErr w:type="spellStart"/>
      <w:r w:rsidRPr="009E43D5">
        <w:rPr>
          <w:highlight w:val="green"/>
          <w:lang w:val="en-US"/>
        </w:rPr>
        <w:t>R_</w:t>
      </w:r>
      <w:proofErr w:type="gramStart"/>
      <w:r w:rsidRPr="009E43D5">
        <w:rPr>
          <w:highlight w:val="green"/>
          <w:lang w:val="en-US"/>
        </w:rPr>
        <w:t>Date</w:t>
      </w:r>
      <w:proofErr w:type="spellEnd"/>
      <w:r w:rsidRPr="009E43D5">
        <w:rPr>
          <w:highlight w:val="green"/>
          <w:lang w:val="en-US"/>
        </w:rPr>
        <w:t>(</w:t>
      </w:r>
      <w:proofErr w:type="gramEnd"/>
      <w:r w:rsidRPr="009E43D5">
        <w:rPr>
          <w:highlight w:val="green"/>
          <w:lang w:val="en-US"/>
        </w:rPr>
        <w:t>9910,50)</w:t>
      </w:r>
    </w:p>
    <w:p w14:paraId="08C69D0F" w14:textId="77777777" w:rsidR="00BF629D" w:rsidRPr="00BF629D" w:rsidRDefault="00BF629D" w:rsidP="00BF629D">
      <w:pPr>
        <w:rPr>
          <w:lang w:val="en-US"/>
        </w:rPr>
      </w:pPr>
      <w:r w:rsidRPr="00BF629D">
        <w:rPr>
          <w:lang w:val="en-US"/>
        </w:rPr>
        <w:t xml:space="preserve">  68.3% probability</w:t>
      </w:r>
    </w:p>
    <w:p w14:paraId="4684030B" w14:textId="77777777" w:rsidR="00BF629D" w:rsidRPr="00BF629D" w:rsidRDefault="00BF629D" w:rsidP="00BF629D">
      <w:pPr>
        <w:rPr>
          <w:lang w:val="en-US"/>
        </w:rPr>
      </w:pPr>
      <w:r w:rsidRPr="00BF629D">
        <w:rPr>
          <w:lang w:val="en-US"/>
        </w:rPr>
        <w:t xml:space="preserve">    9445BC </w:t>
      </w:r>
      <w:proofErr w:type="gramStart"/>
      <w:r w:rsidRPr="00BF629D">
        <w:rPr>
          <w:lang w:val="en-US"/>
        </w:rPr>
        <w:t>( 9.8</w:t>
      </w:r>
      <w:proofErr w:type="gramEnd"/>
      <w:r w:rsidRPr="00BF629D">
        <w:rPr>
          <w:lang w:val="en-US"/>
        </w:rPr>
        <w:t>%) 9424BC</w:t>
      </w:r>
    </w:p>
    <w:p w14:paraId="5175987C" w14:textId="77777777" w:rsidR="00BF629D" w:rsidRPr="00BF629D" w:rsidRDefault="00BF629D" w:rsidP="00BF629D">
      <w:r w:rsidRPr="00BF629D">
        <w:rPr>
          <w:lang w:val="en-US"/>
        </w:rPr>
        <w:t xml:space="preserve">    </w:t>
      </w:r>
      <w:r w:rsidRPr="00BF629D">
        <w:t>9399BC (58.5%) 9294BC</w:t>
      </w:r>
    </w:p>
    <w:p w14:paraId="27679E92" w14:textId="77777777" w:rsidR="00BF629D" w:rsidRPr="00BF629D" w:rsidRDefault="00BF629D" w:rsidP="00BF629D">
      <w:r w:rsidRPr="00BF629D">
        <w:t xml:space="preserve">  95.4% probability</w:t>
      </w:r>
    </w:p>
    <w:p w14:paraId="4D3B127E" w14:textId="77777777" w:rsidR="00BF629D" w:rsidRPr="00BF629D" w:rsidRDefault="00BF629D" w:rsidP="00BF629D">
      <w:r w:rsidRPr="00BF629D">
        <w:t xml:space="preserve">    9659BC ( 5.2%) 9601BC</w:t>
      </w:r>
    </w:p>
    <w:p w14:paraId="6E41423D" w14:textId="77777777" w:rsidR="00BF629D" w:rsidRPr="00BF629D" w:rsidRDefault="00BF629D" w:rsidP="00BF629D">
      <w:r w:rsidRPr="00BF629D">
        <w:t xml:space="preserve">    9552BC ( 7.4%) 9479BC</w:t>
      </w:r>
    </w:p>
    <w:p w14:paraId="58970F87" w14:textId="77777777" w:rsidR="00BF629D" w:rsidRPr="00BF629D" w:rsidRDefault="00BF629D" w:rsidP="00BF629D">
      <w:r w:rsidRPr="00BF629D">
        <w:t xml:space="preserve">    9458BC (82.8%) 9263BC</w:t>
      </w:r>
    </w:p>
    <w:p w14:paraId="363B8124" w14:textId="77777777" w:rsidR="00BF629D" w:rsidRPr="00BF629D" w:rsidRDefault="00BF629D" w:rsidP="00BF629D">
      <w:pPr>
        <w:rPr>
          <w:lang w:val="en-US"/>
        </w:rPr>
      </w:pPr>
      <w:r w:rsidRPr="009E43D5">
        <w:rPr>
          <w:highlight w:val="green"/>
          <w:lang w:val="en-US"/>
        </w:rPr>
        <w:t xml:space="preserve">2023A173 MB10 </w:t>
      </w:r>
      <w:proofErr w:type="spellStart"/>
      <w:r w:rsidRPr="009E43D5">
        <w:rPr>
          <w:highlight w:val="green"/>
          <w:lang w:val="en-US"/>
        </w:rPr>
        <w:t>R_</w:t>
      </w:r>
      <w:proofErr w:type="gramStart"/>
      <w:r w:rsidRPr="009E43D5">
        <w:rPr>
          <w:highlight w:val="green"/>
          <w:lang w:val="en-US"/>
        </w:rPr>
        <w:t>Date</w:t>
      </w:r>
      <w:proofErr w:type="spellEnd"/>
      <w:r w:rsidRPr="009E43D5">
        <w:rPr>
          <w:highlight w:val="green"/>
          <w:lang w:val="en-US"/>
        </w:rPr>
        <w:t>(</w:t>
      </w:r>
      <w:proofErr w:type="gramEnd"/>
      <w:r w:rsidRPr="009E43D5">
        <w:rPr>
          <w:highlight w:val="green"/>
          <w:lang w:val="en-US"/>
        </w:rPr>
        <w:t>3270,30)</w:t>
      </w:r>
    </w:p>
    <w:p w14:paraId="23D6066A" w14:textId="77777777" w:rsidR="00BF629D" w:rsidRPr="00BF629D" w:rsidRDefault="00BF629D" w:rsidP="00BF629D">
      <w:pPr>
        <w:rPr>
          <w:lang w:val="en-US"/>
        </w:rPr>
      </w:pPr>
      <w:r w:rsidRPr="00BF629D">
        <w:rPr>
          <w:lang w:val="en-US"/>
        </w:rPr>
        <w:t xml:space="preserve">  68.3% probability</w:t>
      </w:r>
    </w:p>
    <w:p w14:paraId="64C0DD28" w14:textId="77777777" w:rsidR="00BF629D" w:rsidRPr="00BF629D" w:rsidRDefault="00BF629D" w:rsidP="00BF629D">
      <w:pPr>
        <w:rPr>
          <w:lang w:val="en-US"/>
        </w:rPr>
      </w:pPr>
      <w:r w:rsidRPr="00BF629D">
        <w:rPr>
          <w:lang w:val="en-US"/>
        </w:rPr>
        <w:t xml:space="preserve">    1607BC (17.4%) 1581BC</w:t>
      </w:r>
    </w:p>
    <w:p w14:paraId="55F140C4" w14:textId="77777777" w:rsidR="00BF629D" w:rsidRPr="00BF629D" w:rsidRDefault="00BF629D" w:rsidP="00BF629D">
      <w:pPr>
        <w:rPr>
          <w:lang w:val="en-US"/>
        </w:rPr>
      </w:pPr>
      <w:r w:rsidRPr="00BF629D">
        <w:rPr>
          <w:lang w:val="en-US"/>
        </w:rPr>
        <w:t xml:space="preserve">    1545BC (50.8%) 1501BC</w:t>
      </w:r>
    </w:p>
    <w:p w14:paraId="234E7500" w14:textId="77777777" w:rsidR="00BF629D" w:rsidRPr="00BF629D" w:rsidRDefault="00BF629D" w:rsidP="00BF629D">
      <w:pPr>
        <w:rPr>
          <w:lang w:val="en-US"/>
        </w:rPr>
      </w:pPr>
      <w:r w:rsidRPr="00BF629D">
        <w:rPr>
          <w:lang w:val="en-US"/>
        </w:rPr>
        <w:t xml:space="preserve">  95.4% probability</w:t>
      </w:r>
    </w:p>
    <w:p w14:paraId="13EB33A8" w14:textId="77777777" w:rsidR="00BF629D" w:rsidRPr="00BF629D" w:rsidRDefault="00BF629D" w:rsidP="00BF629D">
      <w:pPr>
        <w:rPr>
          <w:lang w:val="en-US"/>
        </w:rPr>
      </w:pPr>
      <w:r w:rsidRPr="00BF629D">
        <w:rPr>
          <w:lang w:val="en-US"/>
        </w:rPr>
        <w:t xml:space="preserve">    1616BC (89.3%) 1496BC</w:t>
      </w:r>
    </w:p>
    <w:p w14:paraId="41295F6A" w14:textId="77777777" w:rsidR="00BF629D" w:rsidRPr="00BF629D" w:rsidRDefault="00BF629D" w:rsidP="00BF629D">
      <w:pPr>
        <w:rPr>
          <w:lang w:val="en-US"/>
        </w:rPr>
      </w:pPr>
      <w:r w:rsidRPr="00BF629D">
        <w:rPr>
          <w:lang w:val="en-US"/>
        </w:rPr>
        <w:t xml:space="preserve">    1478BC </w:t>
      </w:r>
      <w:proofErr w:type="gramStart"/>
      <w:r w:rsidRPr="00BF629D">
        <w:rPr>
          <w:lang w:val="en-US"/>
        </w:rPr>
        <w:t>( 6.2</w:t>
      </w:r>
      <w:proofErr w:type="gramEnd"/>
      <w:r w:rsidRPr="00BF629D">
        <w:rPr>
          <w:lang w:val="en-US"/>
        </w:rPr>
        <w:t>%) 1456BC</w:t>
      </w:r>
    </w:p>
    <w:p w14:paraId="6B3E45DD" w14:textId="77777777" w:rsidR="00BF629D" w:rsidRPr="00BF629D" w:rsidRDefault="00BF629D" w:rsidP="00BF629D">
      <w:pPr>
        <w:rPr>
          <w:lang w:val="en-US"/>
        </w:rPr>
      </w:pPr>
      <w:r w:rsidRPr="009E43D5">
        <w:rPr>
          <w:highlight w:val="green"/>
          <w:lang w:val="en-US"/>
        </w:rPr>
        <w:t xml:space="preserve">2023A173 MB12 </w:t>
      </w:r>
      <w:proofErr w:type="spellStart"/>
      <w:r w:rsidRPr="009E43D5">
        <w:rPr>
          <w:highlight w:val="green"/>
          <w:lang w:val="en-US"/>
        </w:rPr>
        <w:t>R_</w:t>
      </w:r>
      <w:proofErr w:type="gramStart"/>
      <w:r w:rsidRPr="009E43D5">
        <w:rPr>
          <w:highlight w:val="green"/>
          <w:lang w:val="en-US"/>
        </w:rPr>
        <w:t>Date</w:t>
      </w:r>
      <w:proofErr w:type="spellEnd"/>
      <w:r w:rsidRPr="009E43D5">
        <w:rPr>
          <w:highlight w:val="green"/>
          <w:lang w:val="en-US"/>
        </w:rPr>
        <w:t>(</w:t>
      </w:r>
      <w:proofErr w:type="gramEnd"/>
      <w:r w:rsidRPr="009E43D5">
        <w:rPr>
          <w:highlight w:val="green"/>
          <w:lang w:val="en-US"/>
        </w:rPr>
        <w:t>1735,35)</w:t>
      </w:r>
    </w:p>
    <w:p w14:paraId="4F0B1FC0" w14:textId="77777777" w:rsidR="00BF629D" w:rsidRPr="00BF629D" w:rsidRDefault="00BF629D" w:rsidP="00BF629D">
      <w:pPr>
        <w:rPr>
          <w:lang w:val="en-US"/>
        </w:rPr>
      </w:pPr>
      <w:r w:rsidRPr="00BF629D">
        <w:rPr>
          <w:lang w:val="en-US"/>
        </w:rPr>
        <w:t xml:space="preserve">  68.3% probability</w:t>
      </w:r>
    </w:p>
    <w:p w14:paraId="78CDFB50" w14:textId="77777777" w:rsidR="00BF629D" w:rsidRPr="00BF629D" w:rsidRDefault="00BF629D" w:rsidP="00BF629D">
      <w:pPr>
        <w:rPr>
          <w:lang w:val="en-US"/>
        </w:rPr>
      </w:pPr>
      <w:r w:rsidRPr="00BF629D">
        <w:rPr>
          <w:lang w:val="en-US"/>
        </w:rPr>
        <w:t xml:space="preserve">    252AD (27.3%) 291AD</w:t>
      </w:r>
    </w:p>
    <w:p w14:paraId="112F21DA" w14:textId="77777777" w:rsidR="00BF629D" w:rsidRPr="00BF629D" w:rsidRDefault="00BF629D" w:rsidP="00BF629D">
      <w:pPr>
        <w:rPr>
          <w:lang w:val="en-US"/>
        </w:rPr>
      </w:pPr>
      <w:r w:rsidRPr="00BF629D">
        <w:rPr>
          <w:lang w:val="en-US"/>
        </w:rPr>
        <w:t xml:space="preserve">    319AD (41.0%) 378AD</w:t>
      </w:r>
    </w:p>
    <w:p w14:paraId="5832705A" w14:textId="77777777" w:rsidR="00BF629D" w:rsidRPr="00BF629D" w:rsidRDefault="00BF629D" w:rsidP="00BF629D">
      <w:pPr>
        <w:rPr>
          <w:lang w:val="en-US"/>
        </w:rPr>
      </w:pPr>
      <w:r w:rsidRPr="00BF629D">
        <w:rPr>
          <w:lang w:val="en-US"/>
        </w:rPr>
        <w:t xml:space="preserve">  95.4% probability</w:t>
      </w:r>
    </w:p>
    <w:p w14:paraId="220D0377" w14:textId="77777777" w:rsidR="00BF629D" w:rsidRPr="00BF629D" w:rsidRDefault="00BF629D" w:rsidP="00BF629D">
      <w:pPr>
        <w:rPr>
          <w:lang w:val="en-US"/>
        </w:rPr>
      </w:pPr>
      <w:r w:rsidRPr="00BF629D">
        <w:rPr>
          <w:lang w:val="en-US"/>
        </w:rPr>
        <w:t xml:space="preserve">    245AD (95.4%) 405AD</w:t>
      </w:r>
    </w:p>
    <w:p w14:paraId="684AACBE" w14:textId="77777777" w:rsidR="00BF629D" w:rsidRPr="00BF629D" w:rsidRDefault="00BF629D" w:rsidP="00BF629D">
      <w:pPr>
        <w:rPr>
          <w:lang w:val="en-US"/>
        </w:rPr>
      </w:pPr>
      <w:r w:rsidRPr="009E43D5">
        <w:rPr>
          <w:highlight w:val="green"/>
          <w:lang w:val="en-US"/>
        </w:rPr>
        <w:t xml:space="preserve">2023A173 MB15 </w:t>
      </w:r>
      <w:proofErr w:type="spellStart"/>
      <w:r w:rsidRPr="009E43D5">
        <w:rPr>
          <w:highlight w:val="green"/>
          <w:lang w:val="en-US"/>
        </w:rPr>
        <w:t>R_</w:t>
      </w:r>
      <w:proofErr w:type="gramStart"/>
      <w:r w:rsidRPr="009E43D5">
        <w:rPr>
          <w:highlight w:val="green"/>
          <w:lang w:val="en-US"/>
        </w:rPr>
        <w:t>Date</w:t>
      </w:r>
      <w:proofErr w:type="spellEnd"/>
      <w:r w:rsidRPr="009E43D5">
        <w:rPr>
          <w:highlight w:val="green"/>
          <w:lang w:val="en-US"/>
        </w:rPr>
        <w:t>(</w:t>
      </w:r>
      <w:proofErr w:type="gramEnd"/>
      <w:r w:rsidRPr="009E43D5">
        <w:rPr>
          <w:highlight w:val="green"/>
          <w:lang w:val="en-US"/>
        </w:rPr>
        <w:t>2080,30)</w:t>
      </w:r>
    </w:p>
    <w:p w14:paraId="13D1DDED" w14:textId="77777777" w:rsidR="00BF629D" w:rsidRPr="00BF629D" w:rsidRDefault="00BF629D" w:rsidP="00BF629D">
      <w:pPr>
        <w:rPr>
          <w:lang w:val="en-US"/>
        </w:rPr>
      </w:pPr>
      <w:r w:rsidRPr="00BF629D">
        <w:rPr>
          <w:lang w:val="en-US"/>
        </w:rPr>
        <w:t xml:space="preserve">  68.3% probability</w:t>
      </w:r>
    </w:p>
    <w:p w14:paraId="753B8BF6" w14:textId="77777777" w:rsidR="00BF629D" w:rsidRPr="00BF629D" w:rsidRDefault="00BF629D" w:rsidP="00BF629D">
      <w:pPr>
        <w:rPr>
          <w:lang w:val="en-US"/>
        </w:rPr>
      </w:pPr>
      <w:r w:rsidRPr="00BF629D">
        <w:rPr>
          <w:lang w:val="en-US"/>
        </w:rPr>
        <w:t xml:space="preserve">    150BC (10.9%) 133BC</w:t>
      </w:r>
    </w:p>
    <w:p w14:paraId="0875456C" w14:textId="77777777" w:rsidR="00BF629D" w:rsidRPr="00BF629D" w:rsidRDefault="00BF629D" w:rsidP="00BF629D">
      <w:pPr>
        <w:rPr>
          <w:lang w:val="en-US"/>
        </w:rPr>
      </w:pPr>
      <w:r w:rsidRPr="00BF629D">
        <w:rPr>
          <w:lang w:val="en-US"/>
        </w:rPr>
        <w:t xml:space="preserve">    118BC (57.4%) 46BC</w:t>
      </w:r>
    </w:p>
    <w:p w14:paraId="15F4E6D3" w14:textId="77777777" w:rsidR="00BF629D" w:rsidRPr="00BF629D" w:rsidRDefault="00BF629D" w:rsidP="00BF629D">
      <w:pPr>
        <w:rPr>
          <w:lang w:val="en-US"/>
        </w:rPr>
      </w:pPr>
      <w:r w:rsidRPr="00BF629D">
        <w:rPr>
          <w:lang w:val="en-US"/>
        </w:rPr>
        <w:t xml:space="preserve">  95.4% probability</w:t>
      </w:r>
    </w:p>
    <w:p w14:paraId="6F47F508" w14:textId="77777777" w:rsidR="00BF629D" w:rsidRPr="00BF629D" w:rsidRDefault="00BF629D" w:rsidP="00BF629D">
      <w:pPr>
        <w:rPr>
          <w:lang w:val="en-US"/>
        </w:rPr>
      </w:pPr>
      <w:r w:rsidRPr="00BF629D">
        <w:rPr>
          <w:lang w:val="en-US"/>
        </w:rPr>
        <w:t xml:space="preserve">    175BC (89.4%) 26BC</w:t>
      </w:r>
    </w:p>
    <w:p w14:paraId="36901F94" w14:textId="77777777" w:rsidR="00BF629D" w:rsidRPr="00BF629D" w:rsidRDefault="00BF629D" w:rsidP="00BF629D">
      <w:pPr>
        <w:rPr>
          <w:lang w:val="en-US"/>
        </w:rPr>
      </w:pPr>
      <w:r w:rsidRPr="00BF629D">
        <w:rPr>
          <w:lang w:val="en-US"/>
        </w:rPr>
        <w:t xml:space="preserve">    19BC </w:t>
      </w:r>
      <w:proofErr w:type="gramStart"/>
      <w:r w:rsidRPr="00BF629D">
        <w:rPr>
          <w:lang w:val="en-US"/>
        </w:rPr>
        <w:t>( 6.1</w:t>
      </w:r>
      <w:proofErr w:type="gramEnd"/>
      <w:r w:rsidRPr="00BF629D">
        <w:rPr>
          <w:lang w:val="en-US"/>
        </w:rPr>
        <w:t>%) 8AD</w:t>
      </w:r>
    </w:p>
    <w:p w14:paraId="52184B5A" w14:textId="77777777" w:rsidR="00BF629D" w:rsidRPr="00BF629D" w:rsidRDefault="00BF629D" w:rsidP="00BF629D">
      <w:pPr>
        <w:rPr>
          <w:lang w:val="en-US"/>
        </w:rPr>
      </w:pPr>
      <w:r w:rsidRPr="009E43D5">
        <w:rPr>
          <w:highlight w:val="green"/>
          <w:lang w:val="en-US"/>
        </w:rPr>
        <w:t xml:space="preserve">2023A173 MB16 </w:t>
      </w:r>
      <w:proofErr w:type="spellStart"/>
      <w:r w:rsidRPr="009E43D5">
        <w:rPr>
          <w:highlight w:val="green"/>
          <w:lang w:val="en-US"/>
        </w:rPr>
        <w:t>R_</w:t>
      </w:r>
      <w:proofErr w:type="gramStart"/>
      <w:r w:rsidRPr="009E43D5">
        <w:rPr>
          <w:highlight w:val="green"/>
          <w:lang w:val="en-US"/>
        </w:rPr>
        <w:t>Date</w:t>
      </w:r>
      <w:proofErr w:type="spellEnd"/>
      <w:r w:rsidRPr="009E43D5">
        <w:rPr>
          <w:highlight w:val="green"/>
          <w:lang w:val="en-US"/>
        </w:rPr>
        <w:t>(</w:t>
      </w:r>
      <w:proofErr w:type="gramEnd"/>
      <w:r w:rsidRPr="009E43D5">
        <w:rPr>
          <w:highlight w:val="green"/>
          <w:lang w:val="en-US"/>
        </w:rPr>
        <w:t>2580,30)</w:t>
      </w:r>
    </w:p>
    <w:p w14:paraId="090FACB1" w14:textId="77777777" w:rsidR="00BF629D" w:rsidRPr="00BF629D" w:rsidRDefault="00BF629D" w:rsidP="00BF629D">
      <w:pPr>
        <w:rPr>
          <w:lang w:val="en-US"/>
        </w:rPr>
      </w:pPr>
      <w:r w:rsidRPr="00BF629D">
        <w:rPr>
          <w:lang w:val="en-US"/>
        </w:rPr>
        <w:t xml:space="preserve">  68.3% probability</w:t>
      </w:r>
    </w:p>
    <w:p w14:paraId="3960B27B" w14:textId="77777777" w:rsidR="00BF629D" w:rsidRPr="00BF629D" w:rsidRDefault="00BF629D" w:rsidP="00BF629D">
      <w:pPr>
        <w:rPr>
          <w:lang w:val="en-US"/>
        </w:rPr>
      </w:pPr>
      <w:r w:rsidRPr="00BF629D">
        <w:rPr>
          <w:lang w:val="en-US"/>
        </w:rPr>
        <w:t xml:space="preserve">    802BC (68.3%) 772BC</w:t>
      </w:r>
    </w:p>
    <w:p w14:paraId="4DABEAA8" w14:textId="77777777" w:rsidR="00BF629D" w:rsidRPr="00BF629D" w:rsidRDefault="00BF629D" w:rsidP="00BF629D">
      <w:r w:rsidRPr="00BF629D">
        <w:rPr>
          <w:lang w:val="en-US"/>
        </w:rPr>
        <w:t xml:space="preserve">  </w:t>
      </w:r>
      <w:r w:rsidRPr="00BF629D">
        <w:t>95.4% probability</w:t>
      </w:r>
    </w:p>
    <w:p w14:paraId="5755FDEE" w14:textId="77777777" w:rsidR="00BF629D" w:rsidRPr="00BF629D" w:rsidRDefault="00BF629D" w:rsidP="00BF629D">
      <w:r w:rsidRPr="00BF629D">
        <w:t xml:space="preserve">    811BC (83.8%) 751BC</w:t>
      </w:r>
    </w:p>
    <w:p w14:paraId="18FB7791" w14:textId="77777777" w:rsidR="00BF629D" w:rsidRPr="00BF629D" w:rsidRDefault="00BF629D" w:rsidP="00BF629D">
      <w:r w:rsidRPr="00BF629D">
        <w:t xml:space="preserve">    685BC ( 4.2%) 667BC</w:t>
      </w:r>
    </w:p>
    <w:p w14:paraId="0226C2EE" w14:textId="77777777" w:rsidR="00BF629D" w:rsidRPr="00BF629D" w:rsidRDefault="00BF629D" w:rsidP="00BF629D">
      <w:r w:rsidRPr="00BF629D">
        <w:t xml:space="preserve">    635BC ( 7.1%) 589BC</w:t>
      </w:r>
    </w:p>
    <w:p w14:paraId="2410E25B" w14:textId="77777777" w:rsidR="00BF629D" w:rsidRPr="00BF629D" w:rsidRDefault="00BF629D" w:rsidP="00BF629D">
      <w:r w:rsidRPr="00BF629D">
        <w:t xml:space="preserve">    578BC ( 0.3%) 574BC</w:t>
      </w:r>
    </w:p>
    <w:p w14:paraId="36C871E3" w14:textId="77777777" w:rsidR="00BF629D" w:rsidRPr="00BF629D" w:rsidRDefault="00BF629D" w:rsidP="00BF629D">
      <w:pPr>
        <w:rPr>
          <w:lang w:val="en-US"/>
        </w:rPr>
      </w:pPr>
      <w:r w:rsidRPr="009E43D5">
        <w:rPr>
          <w:lang w:val="en-US"/>
        </w:rPr>
        <w:t xml:space="preserve">2023C164 MB01 </w:t>
      </w:r>
      <w:proofErr w:type="spellStart"/>
      <w:r w:rsidRPr="009E43D5">
        <w:rPr>
          <w:lang w:val="en-US"/>
        </w:rPr>
        <w:t>R_</w:t>
      </w:r>
      <w:proofErr w:type="gramStart"/>
      <w:r w:rsidRPr="009E43D5">
        <w:rPr>
          <w:lang w:val="en-US"/>
        </w:rPr>
        <w:t>Date</w:t>
      </w:r>
      <w:proofErr w:type="spellEnd"/>
      <w:r w:rsidRPr="009E43D5">
        <w:rPr>
          <w:lang w:val="en-US"/>
        </w:rPr>
        <w:t>(</w:t>
      </w:r>
      <w:proofErr w:type="gramEnd"/>
      <w:r w:rsidRPr="009E43D5">
        <w:rPr>
          <w:lang w:val="en-US"/>
        </w:rPr>
        <w:t>1800,30)</w:t>
      </w:r>
    </w:p>
    <w:p w14:paraId="42C5DE1E" w14:textId="77777777" w:rsidR="00BF629D" w:rsidRPr="00BF629D" w:rsidRDefault="00BF629D" w:rsidP="00BF629D">
      <w:pPr>
        <w:rPr>
          <w:lang w:val="en-US"/>
        </w:rPr>
      </w:pPr>
      <w:r w:rsidRPr="00BF629D">
        <w:rPr>
          <w:lang w:val="en-US"/>
        </w:rPr>
        <w:t xml:space="preserve">  68.3% probability</w:t>
      </w:r>
    </w:p>
    <w:p w14:paraId="3BE6F7C5" w14:textId="77777777" w:rsidR="00BF629D" w:rsidRPr="00BF629D" w:rsidRDefault="00BF629D" w:rsidP="00BF629D">
      <w:pPr>
        <w:rPr>
          <w:lang w:val="en-US"/>
        </w:rPr>
      </w:pPr>
      <w:r w:rsidRPr="00BF629D">
        <w:rPr>
          <w:lang w:val="en-US"/>
        </w:rPr>
        <w:t xml:space="preserve">    222AD (33.5%) 254AD</w:t>
      </w:r>
    </w:p>
    <w:p w14:paraId="26BC165C" w14:textId="77777777" w:rsidR="00BF629D" w:rsidRPr="00BF629D" w:rsidRDefault="00BF629D" w:rsidP="00BF629D">
      <w:pPr>
        <w:rPr>
          <w:lang w:val="en-US"/>
        </w:rPr>
      </w:pPr>
      <w:r w:rsidRPr="00BF629D">
        <w:rPr>
          <w:lang w:val="en-US"/>
        </w:rPr>
        <w:t xml:space="preserve">    288AD (34.8%) 322AD</w:t>
      </w:r>
    </w:p>
    <w:p w14:paraId="18B2A070" w14:textId="77777777" w:rsidR="00BF629D" w:rsidRPr="00BF629D" w:rsidRDefault="00BF629D" w:rsidP="00BF629D">
      <w:pPr>
        <w:rPr>
          <w:lang w:val="en-US"/>
        </w:rPr>
      </w:pPr>
      <w:r w:rsidRPr="00BF629D">
        <w:rPr>
          <w:lang w:val="en-US"/>
        </w:rPr>
        <w:t xml:space="preserve">  95.4% probability</w:t>
      </w:r>
    </w:p>
    <w:p w14:paraId="17C1BA70" w14:textId="77777777" w:rsidR="00BF629D" w:rsidRPr="00BF629D" w:rsidRDefault="00BF629D" w:rsidP="00BF629D">
      <w:pPr>
        <w:rPr>
          <w:lang w:val="en-US"/>
        </w:rPr>
      </w:pPr>
      <w:r w:rsidRPr="00BF629D">
        <w:rPr>
          <w:lang w:val="en-US"/>
        </w:rPr>
        <w:t xml:space="preserve">    165AD </w:t>
      </w:r>
      <w:proofErr w:type="gramStart"/>
      <w:r w:rsidRPr="00BF629D">
        <w:rPr>
          <w:lang w:val="en-US"/>
        </w:rPr>
        <w:t>( 2.1</w:t>
      </w:r>
      <w:proofErr w:type="gramEnd"/>
      <w:r w:rsidRPr="00BF629D">
        <w:rPr>
          <w:lang w:val="en-US"/>
        </w:rPr>
        <w:t>%) 188AD</w:t>
      </w:r>
    </w:p>
    <w:p w14:paraId="7E1A14AE" w14:textId="77777777" w:rsidR="00BF629D" w:rsidRPr="00BF629D" w:rsidRDefault="00BF629D" w:rsidP="00BF629D">
      <w:pPr>
        <w:rPr>
          <w:lang w:val="en-US"/>
        </w:rPr>
      </w:pPr>
      <w:r w:rsidRPr="00BF629D">
        <w:rPr>
          <w:lang w:val="en-US"/>
        </w:rPr>
        <w:t xml:space="preserve">    202AD (45.5%) 264AD</w:t>
      </w:r>
    </w:p>
    <w:p w14:paraId="499847AE" w14:textId="77777777" w:rsidR="00BF629D" w:rsidRPr="00BF629D" w:rsidRDefault="00BF629D" w:rsidP="00BF629D">
      <w:pPr>
        <w:rPr>
          <w:lang w:val="en-US"/>
        </w:rPr>
      </w:pPr>
      <w:r w:rsidRPr="00BF629D">
        <w:rPr>
          <w:lang w:val="en-US"/>
        </w:rPr>
        <w:lastRenderedPageBreak/>
        <w:t xml:space="preserve">    275AD (47.8%) 346AD</w:t>
      </w:r>
    </w:p>
    <w:p w14:paraId="7202AA69" w14:textId="77777777" w:rsidR="00BF629D" w:rsidRPr="00BF629D" w:rsidRDefault="00BF629D" w:rsidP="00BF629D">
      <w:pPr>
        <w:rPr>
          <w:lang w:val="en-US"/>
        </w:rPr>
      </w:pPr>
      <w:r w:rsidRPr="009E43D5">
        <w:rPr>
          <w:lang w:val="en-US"/>
        </w:rPr>
        <w:t xml:space="preserve">2023C164 MHK9 </w:t>
      </w:r>
      <w:proofErr w:type="spellStart"/>
      <w:r w:rsidRPr="009E43D5">
        <w:rPr>
          <w:lang w:val="en-US"/>
        </w:rPr>
        <w:t>R_</w:t>
      </w:r>
      <w:proofErr w:type="gramStart"/>
      <w:r w:rsidRPr="009E43D5">
        <w:rPr>
          <w:lang w:val="en-US"/>
        </w:rPr>
        <w:t>Date</w:t>
      </w:r>
      <w:proofErr w:type="spellEnd"/>
      <w:r w:rsidRPr="009E43D5">
        <w:rPr>
          <w:lang w:val="en-US"/>
        </w:rPr>
        <w:t>(</w:t>
      </w:r>
      <w:proofErr w:type="gramEnd"/>
      <w:r w:rsidRPr="009E43D5">
        <w:rPr>
          <w:lang w:val="en-US"/>
        </w:rPr>
        <w:t>1535,30)</w:t>
      </w:r>
    </w:p>
    <w:p w14:paraId="6B5073EE" w14:textId="77777777" w:rsidR="00BF629D" w:rsidRPr="00BF629D" w:rsidRDefault="00BF629D" w:rsidP="00BF629D">
      <w:pPr>
        <w:rPr>
          <w:lang w:val="en-US"/>
        </w:rPr>
      </w:pPr>
      <w:r w:rsidRPr="00BF629D">
        <w:rPr>
          <w:lang w:val="en-US"/>
        </w:rPr>
        <w:t xml:space="preserve">  68.3% probability</w:t>
      </w:r>
    </w:p>
    <w:p w14:paraId="087C5FFC" w14:textId="77777777" w:rsidR="00BF629D" w:rsidRPr="00BF629D" w:rsidRDefault="00BF629D" w:rsidP="00BF629D">
      <w:pPr>
        <w:rPr>
          <w:lang w:val="en-US"/>
        </w:rPr>
      </w:pPr>
      <w:r w:rsidRPr="00BF629D">
        <w:rPr>
          <w:lang w:val="en-US"/>
        </w:rPr>
        <w:t xml:space="preserve">    442AD </w:t>
      </w:r>
      <w:proofErr w:type="gramStart"/>
      <w:r w:rsidRPr="00BF629D">
        <w:rPr>
          <w:lang w:val="en-US"/>
        </w:rPr>
        <w:t>( 3.8</w:t>
      </w:r>
      <w:proofErr w:type="gramEnd"/>
      <w:r w:rsidRPr="00BF629D">
        <w:rPr>
          <w:lang w:val="en-US"/>
        </w:rPr>
        <w:t>%) 449AD</w:t>
      </w:r>
    </w:p>
    <w:p w14:paraId="267AF707" w14:textId="77777777" w:rsidR="00BF629D" w:rsidRPr="00BF629D" w:rsidRDefault="00BF629D" w:rsidP="00BF629D">
      <w:pPr>
        <w:rPr>
          <w:lang w:val="en-US"/>
        </w:rPr>
      </w:pPr>
      <w:r w:rsidRPr="00BF629D">
        <w:rPr>
          <w:lang w:val="en-US"/>
        </w:rPr>
        <w:t xml:space="preserve">    479AD </w:t>
      </w:r>
      <w:proofErr w:type="gramStart"/>
      <w:r w:rsidRPr="00BF629D">
        <w:rPr>
          <w:lang w:val="en-US"/>
        </w:rPr>
        <w:t>( 9.4</w:t>
      </w:r>
      <w:proofErr w:type="gramEnd"/>
      <w:r w:rsidRPr="00BF629D">
        <w:rPr>
          <w:lang w:val="en-US"/>
        </w:rPr>
        <w:t>%) 495AD</w:t>
      </w:r>
    </w:p>
    <w:p w14:paraId="56638F06" w14:textId="77777777" w:rsidR="00BF629D" w:rsidRPr="00BF629D" w:rsidRDefault="00BF629D" w:rsidP="00BF629D">
      <w:pPr>
        <w:rPr>
          <w:lang w:val="en-US"/>
        </w:rPr>
      </w:pPr>
      <w:r w:rsidRPr="00BF629D">
        <w:rPr>
          <w:lang w:val="en-US"/>
        </w:rPr>
        <w:t xml:space="preserve">    535AD (55.0%) 591AD</w:t>
      </w:r>
    </w:p>
    <w:p w14:paraId="4472BDF5" w14:textId="77777777" w:rsidR="00BF629D" w:rsidRPr="00BF629D" w:rsidRDefault="00BF629D" w:rsidP="00BF629D">
      <w:pPr>
        <w:rPr>
          <w:lang w:val="en-US"/>
        </w:rPr>
      </w:pPr>
      <w:r w:rsidRPr="00BF629D">
        <w:rPr>
          <w:lang w:val="en-US"/>
        </w:rPr>
        <w:t xml:space="preserve">  95.4% probability</w:t>
      </w:r>
    </w:p>
    <w:p w14:paraId="00EE459C" w14:textId="77777777" w:rsidR="00BF629D" w:rsidRPr="00BF629D" w:rsidRDefault="00BF629D" w:rsidP="00BF629D">
      <w:pPr>
        <w:rPr>
          <w:lang w:val="en-US"/>
        </w:rPr>
      </w:pPr>
      <w:r w:rsidRPr="00BF629D">
        <w:rPr>
          <w:lang w:val="en-US"/>
        </w:rPr>
        <w:t xml:space="preserve">    434AD (33.0%) 520AD</w:t>
      </w:r>
    </w:p>
    <w:p w14:paraId="4FF130D6" w14:textId="77777777" w:rsidR="00565745" w:rsidRPr="00A00FCB" w:rsidRDefault="00BF629D" w:rsidP="00BF629D">
      <w:pPr>
        <w:rPr>
          <w:lang w:val="en-GB"/>
        </w:rPr>
      </w:pPr>
      <w:r w:rsidRPr="00BF629D">
        <w:rPr>
          <w:lang w:val="en-US"/>
        </w:rPr>
        <w:t xml:space="preserve">    526AD (62.5%) 601AD</w:t>
      </w:r>
    </w:p>
    <w:sectPr w:rsidR="00565745" w:rsidRPr="00A00FCB" w:rsidSect="0078361E">
      <w:footerReference w:type="default" r:id="rId7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AF8E9" w14:textId="77777777" w:rsidR="000E0018" w:rsidRDefault="000E0018" w:rsidP="000E0018">
      <w:r>
        <w:separator/>
      </w:r>
    </w:p>
  </w:endnote>
  <w:endnote w:type="continuationSeparator" w:id="0">
    <w:p w14:paraId="2910974E" w14:textId="77777777" w:rsidR="000E0018" w:rsidRDefault="000E0018" w:rsidP="000E0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8793183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C93F130" w14:textId="77777777" w:rsidR="000211C8" w:rsidRDefault="000211C8">
            <w:pPr>
              <w:pStyle w:val="Voettekst"/>
              <w:jc w:val="right"/>
            </w:pPr>
          </w:p>
          <w:p w14:paraId="129881F3" w14:textId="77777777" w:rsidR="000211C8" w:rsidRDefault="000211C8">
            <w:pPr>
              <w:pStyle w:val="Voettekst"/>
              <w:jc w:val="right"/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C948C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</w:t>
            </w:r>
            <w:r w:rsidR="005412C3">
              <w:t>/</w:t>
            </w: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C948C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7FBE1400" w14:textId="77777777" w:rsidR="000E0018" w:rsidRDefault="000E001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A581E" w14:textId="77777777" w:rsidR="000E0018" w:rsidRDefault="000E0018" w:rsidP="000E0018">
      <w:r>
        <w:separator/>
      </w:r>
    </w:p>
  </w:footnote>
  <w:footnote w:type="continuationSeparator" w:id="0">
    <w:p w14:paraId="2404334D" w14:textId="77777777" w:rsidR="000E0018" w:rsidRDefault="000E0018" w:rsidP="000E00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noPunctuationKerning/>
  <w:characterSpacingControl w:val="doNotCompress"/>
  <w:hdrShapeDefaults>
    <o:shapedefaults v:ext="edit" spidmax="2273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5DC1"/>
    <w:rsid w:val="0000046A"/>
    <w:rsid w:val="00000D25"/>
    <w:rsid w:val="00003DB2"/>
    <w:rsid w:val="00003F70"/>
    <w:rsid w:val="00005DFD"/>
    <w:rsid w:val="00007520"/>
    <w:rsid w:val="0001094E"/>
    <w:rsid w:val="000119B3"/>
    <w:rsid w:val="000120A5"/>
    <w:rsid w:val="00012315"/>
    <w:rsid w:val="000141FB"/>
    <w:rsid w:val="000149C5"/>
    <w:rsid w:val="00014D6F"/>
    <w:rsid w:val="00015F6F"/>
    <w:rsid w:val="000162A9"/>
    <w:rsid w:val="00016F31"/>
    <w:rsid w:val="00017456"/>
    <w:rsid w:val="0001754B"/>
    <w:rsid w:val="00017C75"/>
    <w:rsid w:val="00017C82"/>
    <w:rsid w:val="00020B2F"/>
    <w:rsid w:val="000211C8"/>
    <w:rsid w:val="0002137A"/>
    <w:rsid w:val="000222C7"/>
    <w:rsid w:val="00022FDC"/>
    <w:rsid w:val="00026219"/>
    <w:rsid w:val="0003029C"/>
    <w:rsid w:val="000331F6"/>
    <w:rsid w:val="00033569"/>
    <w:rsid w:val="00034A05"/>
    <w:rsid w:val="00034CB8"/>
    <w:rsid w:val="00034FA7"/>
    <w:rsid w:val="00036A0E"/>
    <w:rsid w:val="0003716E"/>
    <w:rsid w:val="000405AF"/>
    <w:rsid w:val="00040BBB"/>
    <w:rsid w:val="000420A2"/>
    <w:rsid w:val="000442D0"/>
    <w:rsid w:val="00044537"/>
    <w:rsid w:val="00045231"/>
    <w:rsid w:val="000468DE"/>
    <w:rsid w:val="000518B7"/>
    <w:rsid w:val="00052F89"/>
    <w:rsid w:val="0005495E"/>
    <w:rsid w:val="00054BF0"/>
    <w:rsid w:val="0005674A"/>
    <w:rsid w:val="0005701C"/>
    <w:rsid w:val="00057E79"/>
    <w:rsid w:val="00060791"/>
    <w:rsid w:val="000610B2"/>
    <w:rsid w:val="00061BCA"/>
    <w:rsid w:val="00063623"/>
    <w:rsid w:val="000637E0"/>
    <w:rsid w:val="000644EA"/>
    <w:rsid w:val="000679F0"/>
    <w:rsid w:val="000707B6"/>
    <w:rsid w:val="00070871"/>
    <w:rsid w:val="00072702"/>
    <w:rsid w:val="0007344C"/>
    <w:rsid w:val="000739FD"/>
    <w:rsid w:val="000741EA"/>
    <w:rsid w:val="00075F88"/>
    <w:rsid w:val="00076310"/>
    <w:rsid w:val="00076CE2"/>
    <w:rsid w:val="00077486"/>
    <w:rsid w:val="0008067D"/>
    <w:rsid w:val="000820E3"/>
    <w:rsid w:val="0008237E"/>
    <w:rsid w:val="0008325A"/>
    <w:rsid w:val="00083BB5"/>
    <w:rsid w:val="00083BB8"/>
    <w:rsid w:val="000848BF"/>
    <w:rsid w:val="0008542E"/>
    <w:rsid w:val="0008637D"/>
    <w:rsid w:val="00086A71"/>
    <w:rsid w:val="000909D8"/>
    <w:rsid w:val="0009243E"/>
    <w:rsid w:val="00094352"/>
    <w:rsid w:val="000946EA"/>
    <w:rsid w:val="0009499C"/>
    <w:rsid w:val="00095790"/>
    <w:rsid w:val="00095D19"/>
    <w:rsid w:val="00095FB9"/>
    <w:rsid w:val="00095FCE"/>
    <w:rsid w:val="000962CB"/>
    <w:rsid w:val="000967E5"/>
    <w:rsid w:val="0009737B"/>
    <w:rsid w:val="000974F5"/>
    <w:rsid w:val="0009779A"/>
    <w:rsid w:val="000A095C"/>
    <w:rsid w:val="000A0FAE"/>
    <w:rsid w:val="000A1868"/>
    <w:rsid w:val="000A3FDE"/>
    <w:rsid w:val="000A504D"/>
    <w:rsid w:val="000A71A8"/>
    <w:rsid w:val="000A7C65"/>
    <w:rsid w:val="000B2C52"/>
    <w:rsid w:val="000B37B6"/>
    <w:rsid w:val="000B3926"/>
    <w:rsid w:val="000B42F9"/>
    <w:rsid w:val="000B60B9"/>
    <w:rsid w:val="000B7025"/>
    <w:rsid w:val="000B7127"/>
    <w:rsid w:val="000B733A"/>
    <w:rsid w:val="000C0086"/>
    <w:rsid w:val="000C055D"/>
    <w:rsid w:val="000C08F7"/>
    <w:rsid w:val="000C1D1A"/>
    <w:rsid w:val="000C3467"/>
    <w:rsid w:val="000C347C"/>
    <w:rsid w:val="000C555C"/>
    <w:rsid w:val="000C55F8"/>
    <w:rsid w:val="000C63B2"/>
    <w:rsid w:val="000C6840"/>
    <w:rsid w:val="000D08D6"/>
    <w:rsid w:val="000D0D0D"/>
    <w:rsid w:val="000D1B00"/>
    <w:rsid w:val="000D2125"/>
    <w:rsid w:val="000D21FC"/>
    <w:rsid w:val="000D3E7F"/>
    <w:rsid w:val="000D45B0"/>
    <w:rsid w:val="000E0018"/>
    <w:rsid w:val="000E0385"/>
    <w:rsid w:val="000E0938"/>
    <w:rsid w:val="000E1A5F"/>
    <w:rsid w:val="000E3094"/>
    <w:rsid w:val="000E364D"/>
    <w:rsid w:val="000E3B8F"/>
    <w:rsid w:val="000E3EDE"/>
    <w:rsid w:val="000E40DF"/>
    <w:rsid w:val="000E471E"/>
    <w:rsid w:val="000E4DD2"/>
    <w:rsid w:val="000E5CDC"/>
    <w:rsid w:val="000E664F"/>
    <w:rsid w:val="000F045A"/>
    <w:rsid w:val="000F161F"/>
    <w:rsid w:val="000F280D"/>
    <w:rsid w:val="000F3706"/>
    <w:rsid w:val="000F4599"/>
    <w:rsid w:val="000F4E58"/>
    <w:rsid w:val="000F59F8"/>
    <w:rsid w:val="000F639E"/>
    <w:rsid w:val="001005D3"/>
    <w:rsid w:val="00101F23"/>
    <w:rsid w:val="001024F4"/>
    <w:rsid w:val="00106384"/>
    <w:rsid w:val="00107FAE"/>
    <w:rsid w:val="001107D4"/>
    <w:rsid w:val="00111154"/>
    <w:rsid w:val="00111E34"/>
    <w:rsid w:val="00112A1A"/>
    <w:rsid w:val="0011300E"/>
    <w:rsid w:val="00113111"/>
    <w:rsid w:val="00113BE0"/>
    <w:rsid w:val="00114BEF"/>
    <w:rsid w:val="00115AB8"/>
    <w:rsid w:val="00115DA3"/>
    <w:rsid w:val="00116376"/>
    <w:rsid w:val="001169FE"/>
    <w:rsid w:val="00116C24"/>
    <w:rsid w:val="00121DDD"/>
    <w:rsid w:val="00122BB6"/>
    <w:rsid w:val="001237BB"/>
    <w:rsid w:val="00124043"/>
    <w:rsid w:val="00124A58"/>
    <w:rsid w:val="00125687"/>
    <w:rsid w:val="00125FE5"/>
    <w:rsid w:val="00126432"/>
    <w:rsid w:val="0013394E"/>
    <w:rsid w:val="00133A27"/>
    <w:rsid w:val="0013623C"/>
    <w:rsid w:val="00137D30"/>
    <w:rsid w:val="001400FF"/>
    <w:rsid w:val="0014075A"/>
    <w:rsid w:val="00140D9F"/>
    <w:rsid w:val="00141245"/>
    <w:rsid w:val="0014224B"/>
    <w:rsid w:val="00142C52"/>
    <w:rsid w:val="00143962"/>
    <w:rsid w:val="00143EEE"/>
    <w:rsid w:val="00144431"/>
    <w:rsid w:val="00144B8E"/>
    <w:rsid w:val="00147912"/>
    <w:rsid w:val="0015003E"/>
    <w:rsid w:val="001500D0"/>
    <w:rsid w:val="00150A0C"/>
    <w:rsid w:val="001519F1"/>
    <w:rsid w:val="001520CF"/>
    <w:rsid w:val="001538D9"/>
    <w:rsid w:val="00153EFA"/>
    <w:rsid w:val="00154A11"/>
    <w:rsid w:val="00154BED"/>
    <w:rsid w:val="00154C87"/>
    <w:rsid w:val="001560E4"/>
    <w:rsid w:val="001575C1"/>
    <w:rsid w:val="00157DA4"/>
    <w:rsid w:val="001617BF"/>
    <w:rsid w:val="00161BD7"/>
    <w:rsid w:val="0016219C"/>
    <w:rsid w:val="001633DD"/>
    <w:rsid w:val="0016437A"/>
    <w:rsid w:val="001649E1"/>
    <w:rsid w:val="00164E0E"/>
    <w:rsid w:val="00164E2B"/>
    <w:rsid w:val="001652F5"/>
    <w:rsid w:val="0016614B"/>
    <w:rsid w:val="00167369"/>
    <w:rsid w:val="00167FF0"/>
    <w:rsid w:val="001715A8"/>
    <w:rsid w:val="00172FB7"/>
    <w:rsid w:val="00174599"/>
    <w:rsid w:val="0017591D"/>
    <w:rsid w:val="001772D4"/>
    <w:rsid w:val="00180F90"/>
    <w:rsid w:val="00181703"/>
    <w:rsid w:val="00182891"/>
    <w:rsid w:val="00182939"/>
    <w:rsid w:val="0018314E"/>
    <w:rsid w:val="001847BD"/>
    <w:rsid w:val="001859B3"/>
    <w:rsid w:val="00185B84"/>
    <w:rsid w:val="00185BB8"/>
    <w:rsid w:val="00186980"/>
    <w:rsid w:val="00186B59"/>
    <w:rsid w:val="001871ED"/>
    <w:rsid w:val="00190A11"/>
    <w:rsid w:val="00190A3C"/>
    <w:rsid w:val="00190FBC"/>
    <w:rsid w:val="001915AB"/>
    <w:rsid w:val="00191945"/>
    <w:rsid w:val="00192804"/>
    <w:rsid w:val="00192D2B"/>
    <w:rsid w:val="00193805"/>
    <w:rsid w:val="00193A60"/>
    <w:rsid w:val="001940C8"/>
    <w:rsid w:val="001944FF"/>
    <w:rsid w:val="001947C9"/>
    <w:rsid w:val="00194A65"/>
    <w:rsid w:val="00194CD8"/>
    <w:rsid w:val="00195533"/>
    <w:rsid w:val="00196B6F"/>
    <w:rsid w:val="001978C6"/>
    <w:rsid w:val="00197AB1"/>
    <w:rsid w:val="00197D54"/>
    <w:rsid w:val="00197F26"/>
    <w:rsid w:val="001A008D"/>
    <w:rsid w:val="001A0B16"/>
    <w:rsid w:val="001A1EE5"/>
    <w:rsid w:val="001A24CD"/>
    <w:rsid w:val="001A36BF"/>
    <w:rsid w:val="001A5BFD"/>
    <w:rsid w:val="001A6084"/>
    <w:rsid w:val="001A6954"/>
    <w:rsid w:val="001A7823"/>
    <w:rsid w:val="001B1D1A"/>
    <w:rsid w:val="001B244A"/>
    <w:rsid w:val="001B24AF"/>
    <w:rsid w:val="001B342D"/>
    <w:rsid w:val="001B471B"/>
    <w:rsid w:val="001B58F6"/>
    <w:rsid w:val="001B7DB0"/>
    <w:rsid w:val="001C0C17"/>
    <w:rsid w:val="001C24BE"/>
    <w:rsid w:val="001C2763"/>
    <w:rsid w:val="001C2DBE"/>
    <w:rsid w:val="001C4018"/>
    <w:rsid w:val="001C4151"/>
    <w:rsid w:val="001C48DC"/>
    <w:rsid w:val="001C6FC9"/>
    <w:rsid w:val="001C7962"/>
    <w:rsid w:val="001D148D"/>
    <w:rsid w:val="001D192F"/>
    <w:rsid w:val="001D2117"/>
    <w:rsid w:val="001D33F7"/>
    <w:rsid w:val="001D414D"/>
    <w:rsid w:val="001D4772"/>
    <w:rsid w:val="001D47CE"/>
    <w:rsid w:val="001E01A6"/>
    <w:rsid w:val="001E0CA1"/>
    <w:rsid w:val="001E248F"/>
    <w:rsid w:val="001E2A17"/>
    <w:rsid w:val="001E3E47"/>
    <w:rsid w:val="001E3E65"/>
    <w:rsid w:val="001E4D2B"/>
    <w:rsid w:val="001E5F68"/>
    <w:rsid w:val="001E68F4"/>
    <w:rsid w:val="001E7EDE"/>
    <w:rsid w:val="001F1185"/>
    <w:rsid w:val="001F2227"/>
    <w:rsid w:val="001F2243"/>
    <w:rsid w:val="001F2916"/>
    <w:rsid w:val="001F4453"/>
    <w:rsid w:val="001F4497"/>
    <w:rsid w:val="001F61A6"/>
    <w:rsid w:val="001F6977"/>
    <w:rsid w:val="001F6ACE"/>
    <w:rsid w:val="001F6DC8"/>
    <w:rsid w:val="002000B1"/>
    <w:rsid w:val="00200183"/>
    <w:rsid w:val="0020285E"/>
    <w:rsid w:val="00202CB8"/>
    <w:rsid w:val="00203121"/>
    <w:rsid w:val="00203C80"/>
    <w:rsid w:val="00204D31"/>
    <w:rsid w:val="00204F3C"/>
    <w:rsid w:val="0020563D"/>
    <w:rsid w:val="00206833"/>
    <w:rsid w:val="00206AAF"/>
    <w:rsid w:val="0020711A"/>
    <w:rsid w:val="00207C85"/>
    <w:rsid w:val="00210AE7"/>
    <w:rsid w:val="00210C5E"/>
    <w:rsid w:val="00210EAB"/>
    <w:rsid w:val="00211980"/>
    <w:rsid w:val="002122D0"/>
    <w:rsid w:val="00212448"/>
    <w:rsid w:val="00213D19"/>
    <w:rsid w:val="002150BB"/>
    <w:rsid w:val="002156B3"/>
    <w:rsid w:val="00217426"/>
    <w:rsid w:val="0022109B"/>
    <w:rsid w:val="002214C8"/>
    <w:rsid w:val="002221E1"/>
    <w:rsid w:val="00224098"/>
    <w:rsid w:val="0022544B"/>
    <w:rsid w:val="002259ED"/>
    <w:rsid w:val="00225B90"/>
    <w:rsid w:val="0022749B"/>
    <w:rsid w:val="0022751A"/>
    <w:rsid w:val="00227782"/>
    <w:rsid w:val="00227CCE"/>
    <w:rsid w:val="00230141"/>
    <w:rsid w:val="00232E46"/>
    <w:rsid w:val="0023321E"/>
    <w:rsid w:val="002333C5"/>
    <w:rsid w:val="002337CF"/>
    <w:rsid w:val="0023386D"/>
    <w:rsid w:val="002361B7"/>
    <w:rsid w:val="002363D8"/>
    <w:rsid w:val="00237211"/>
    <w:rsid w:val="002377D5"/>
    <w:rsid w:val="00240506"/>
    <w:rsid w:val="00241D64"/>
    <w:rsid w:val="00241FB1"/>
    <w:rsid w:val="0024229F"/>
    <w:rsid w:val="002429FA"/>
    <w:rsid w:val="00244729"/>
    <w:rsid w:val="002451F2"/>
    <w:rsid w:val="002509BA"/>
    <w:rsid w:val="00251AEC"/>
    <w:rsid w:val="00251C85"/>
    <w:rsid w:val="002552A8"/>
    <w:rsid w:val="002574E7"/>
    <w:rsid w:val="00260336"/>
    <w:rsid w:val="002631DE"/>
    <w:rsid w:val="00263A00"/>
    <w:rsid w:val="00264931"/>
    <w:rsid w:val="0026496A"/>
    <w:rsid w:val="00264F67"/>
    <w:rsid w:val="0026518D"/>
    <w:rsid w:val="00266DBE"/>
    <w:rsid w:val="00270F36"/>
    <w:rsid w:val="002725C3"/>
    <w:rsid w:val="002727A2"/>
    <w:rsid w:val="002730E0"/>
    <w:rsid w:val="00273CE8"/>
    <w:rsid w:val="00273E7D"/>
    <w:rsid w:val="0027402B"/>
    <w:rsid w:val="00275A3D"/>
    <w:rsid w:val="00276052"/>
    <w:rsid w:val="002765EB"/>
    <w:rsid w:val="00276D63"/>
    <w:rsid w:val="00277DB8"/>
    <w:rsid w:val="0028074F"/>
    <w:rsid w:val="002814EE"/>
    <w:rsid w:val="00281CC4"/>
    <w:rsid w:val="002821FE"/>
    <w:rsid w:val="00282DF6"/>
    <w:rsid w:val="00284750"/>
    <w:rsid w:val="00290189"/>
    <w:rsid w:val="00290353"/>
    <w:rsid w:val="00290EE9"/>
    <w:rsid w:val="0029101A"/>
    <w:rsid w:val="0029245A"/>
    <w:rsid w:val="00292838"/>
    <w:rsid w:val="00292890"/>
    <w:rsid w:val="00293485"/>
    <w:rsid w:val="0029413D"/>
    <w:rsid w:val="00294834"/>
    <w:rsid w:val="00294FF0"/>
    <w:rsid w:val="00296238"/>
    <w:rsid w:val="002A0012"/>
    <w:rsid w:val="002A0235"/>
    <w:rsid w:val="002A0756"/>
    <w:rsid w:val="002A09FB"/>
    <w:rsid w:val="002A0BAD"/>
    <w:rsid w:val="002A0C5D"/>
    <w:rsid w:val="002A0E15"/>
    <w:rsid w:val="002A12A1"/>
    <w:rsid w:val="002A13E7"/>
    <w:rsid w:val="002A589F"/>
    <w:rsid w:val="002A5D7C"/>
    <w:rsid w:val="002B1754"/>
    <w:rsid w:val="002B178D"/>
    <w:rsid w:val="002B209F"/>
    <w:rsid w:val="002B20C2"/>
    <w:rsid w:val="002B247A"/>
    <w:rsid w:val="002B3F6A"/>
    <w:rsid w:val="002B51E5"/>
    <w:rsid w:val="002B5ADA"/>
    <w:rsid w:val="002B5C8F"/>
    <w:rsid w:val="002B6D8E"/>
    <w:rsid w:val="002B7CB6"/>
    <w:rsid w:val="002C0F1E"/>
    <w:rsid w:val="002C1BA7"/>
    <w:rsid w:val="002C37C0"/>
    <w:rsid w:val="002C3C63"/>
    <w:rsid w:val="002C6016"/>
    <w:rsid w:val="002C685B"/>
    <w:rsid w:val="002C685E"/>
    <w:rsid w:val="002C6A89"/>
    <w:rsid w:val="002C766F"/>
    <w:rsid w:val="002C79E8"/>
    <w:rsid w:val="002C7EC1"/>
    <w:rsid w:val="002D0181"/>
    <w:rsid w:val="002D0C6B"/>
    <w:rsid w:val="002D19BF"/>
    <w:rsid w:val="002D2218"/>
    <w:rsid w:val="002D2D73"/>
    <w:rsid w:val="002D3EA3"/>
    <w:rsid w:val="002D41EB"/>
    <w:rsid w:val="002D4875"/>
    <w:rsid w:val="002D4F80"/>
    <w:rsid w:val="002D5F77"/>
    <w:rsid w:val="002E0B52"/>
    <w:rsid w:val="002E168A"/>
    <w:rsid w:val="002E2B4F"/>
    <w:rsid w:val="002E34F8"/>
    <w:rsid w:val="002E3E06"/>
    <w:rsid w:val="002E41B9"/>
    <w:rsid w:val="002E518E"/>
    <w:rsid w:val="002E6E4F"/>
    <w:rsid w:val="002E7FEA"/>
    <w:rsid w:val="002F14E2"/>
    <w:rsid w:val="002F2246"/>
    <w:rsid w:val="002F27BB"/>
    <w:rsid w:val="002F50E9"/>
    <w:rsid w:val="002F52CA"/>
    <w:rsid w:val="002F696E"/>
    <w:rsid w:val="002F6E03"/>
    <w:rsid w:val="002F7DD8"/>
    <w:rsid w:val="0030112D"/>
    <w:rsid w:val="00304912"/>
    <w:rsid w:val="00307C87"/>
    <w:rsid w:val="00307DBD"/>
    <w:rsid w:val="003104A9"/>
    <w:rsid w:val="003105CF"/>
    <w:rsid w:val="0031166F"/>
    <w:rsid w:val="00311EA8"/>
    <w:rsid w:val="0031201C"/>
    <w:rsid w:val="00313433"/>
    <w:rsid w:val="003139BC"/>
    <w:rsid w:val="003179B4"/>
    <w:rsid w:val="00317B03"/>
    <w:rsid w:val="00317C05"/>
    <w:rsid w:val="00317EE5"/>
    <w:rsid w:val="00320435"/>
    <w:rsid w:val="00322D69"/>
    <w:rsid w:val="003234FC"/>
    <w:rsid w:val="00325178"/>
    <w:rsid w:val="003269F5"/>
    <w:rsid w:val="00327689"/>
    <w:rsid w:val="00327969"/>
    <w:rsid w:val="00330918"/>
    <w:rsid w:val="00330F71"/>
    <w:rsid w:val="003318F8"/>
    <w:rsid w:val="00332B5A"/>
    <w:rsid w:val="0033309A"/>
    <w:rsid w:val="00333EE1"/>
    <w:rsid w:val="00334607"/>
    <w:rsid w:val="00335138"/>
    <w:rsid w:val="003357BA"/>
    <w:rsid w:val="00336270"/>
    <w:rsid w:val="00340BA5"/>
    <w:rsid w:val="003415FB"/>
    <w:rsid w:val="003422F0"/>
    <w:rsid w:val="003423A0"/>
    <w:rsid w:val="003424BA"/>
    <w:rsid w:val="00342EEB"/>
    <w:rsid w:val="003437FC"/>
    <w:rsid w:val="00343AA1"/>
    <w:rsid w:val="00344199"/>
    <w:rsid w:val="0034687A"/>
    <w:rsid w:val="003472D3"/>
    <w:rsid w:val="00350132"/>
    <w:rsid w:val="00350D68"/>
    <w:rsid w:val="00350D73"/>
    <w:rsid w:val="003513E0"/>
    <w:rsid w:val="003525A2"/>
    <w:rsid w:val="00353F0D"/>
    <w:rsid w:val="003541AB"/>
    <w:rsid w:val="003546D3"/>
    <w:rsid w:val="00356A4E"/>
    <w:rsid w:val="003579C0"/>
    <w:rsid w:val="00361E5F"/>
    <w:rsid w:val="00363808"/>
    <w:rsid w:val="00364D4A"/>
    <w:rsid w:val="003662A5"/>
    <w:rsid w:val="00367061"/>
    <w:rsid w:val="00367CB3"/>
    <w:rsid w:val="00370061"/>
    <w:rsid w:val="0037024C"/>
    <w:rsid w:val="00370899"/>
    <w:rsid w:val="00370AC0"/>
    <w:rsid w:val="00371475"/>
    <w:rsid w:val="0037455C"/>
    <w:rsid w:val="0037524C"/>
    <w:rsid w:val="00375FE5"/>
    <w:rsid w:val="003760E3"/>
    <w:rsid w:val="003762F5"/>
    <w:rsid w:val="0037669C"/>
    <w:rsid w:val="00376723"/>
    <w:rsid w:val="00376DEB"/>
    <w:rsid w:val="00376EEE"/>
    <w:rsid w:val="003778AE"/>
    <w:rsid w:val="00380073"/>
    <w:rsid w:val="0038139D"/>
    <w:rsid w:val="003813FD"/>
    <w:rsid w:val="0038290A"/>
    <w:rsid w:val="0038396A"/>
    <w:rsid w:val="00384A77"/>
    <w:rsid w:val="003855A1"/>
    <w:rsid w:val="003860E8"/>
    <w:rsid w:val="003864FD"/>
    <w:rsid w:val="00386CE4"/>
    <w:rsid w:val="00387879"/>
    <w:rsid w:val="00387906"/>
    <w:rsid w:val="003879E8"/>
    <w:rsid w:val="0039017F"/>
    <w:rsid w:val="00390E11"/>
    <w:rsid w:val="00390E19"/>
    <w:rsid w:val="003911D4"/>
    <w:rsid w:val="003932BF"/>
    <w:rsid w:val="0039350C"/>
    <w:rsid w:val="00393A27"/>
    <w:rsid w:val="00393A98"/>
    <w:rsid w:val="0039595E"/>
    <w:rsid w:val="00395A44"/>
    <w:rsid w:val="003969FC"/>
    <w:rsid w:val="00396DFD"/>
    <w:rsid w:val="003970E9"/>
    <w:rsid w:val="00397AC4"/>
    <w:rsid w:val="003A2A95"/>
    <w:rsid w:val="003A3163"/>
    <w:rsid w:val="003A3630"/>
    <w:rsid w:val="003A3B12"/>
    <w:rsid w:val="003A427E"/>
    <w:rsid w:val="003A4E02"/>
    <w:rsid w:val="003A589A"/>
    <w:rsid w:val="003A589F"/>
    <w:rsid w:val="003A59AC"/>
    <w:rsid w:val="003A608A"/>
    <w:rsid w:val="003A6FE8"/>
    <w:rsid w:val="003B0584"/>
    <w:rsid w:val="003B0D95"/>
    <w:rsid w:val="003B1715"/>
    <w:rsid w:val="003B1B57"/>
    <w:rsid w:val="003B28F7"/>
    <w:rsid w:val="003B2AEC"/>
    <w:rsid w:val="003B4500"/>
    <w:rsid w:val="003B5B9D"/>
    <w:rsid w:val="003B5DBE"/>
    <w:rsid w:val="003B61A4"/>
    <w:rsid w:val="003B62F6"/>
    <w:rsid w:val="003B6CAB"/>
    <w:rsid w:val="003B71A1"/>
    <w:rsid w:val="003B784C"/>
    <w:rsid w:val="003C022A"/>
    <w:rsid w:val="003C150B"/>
    <w:rsid w:val="003C21FC"/>
    <w:rsid w:val="003C2928"/>
    <w:rsid w:val="003C3939"/>
    <w:rsid w:val="003C3BEC"/>
    <w:rsid w:val="003C3F93"/>
    <w:rsid w:val="003C449E"/>
    <w:rsid w:val="003C505F"/>
    <w:rsid w:val="003D08D1"/>
    <w:rsid w:val="003D1313"/>
    <w:rsid w:val="003D16AE"/>
    <w:rsid w:val="003D338C"/>
    <w:rsid w:val="003D4414"/>
    <w:rsid w:val="003D5B9F"/>
    <w:rsid w:val="003D5D49"/>
    <w:rsid w:val="003D627D"/>
    <w:rsid w:val="003D63AA"/>
    <w:rsid w:val="003D6812"/>
    <w:rsid w:val="003E03B8"/>
    <w:rsid w:val="003E1BE1"/>
    <w:rsid w:val="003E1D3D"/>
    <w:rsid w:val="003E2064"/>
    <w:rsid w:val="003E3152"/>
    <w:rsid w:val="003E3BCF"/>
    <w:rsid w:val="003E3D29"/>
    <w:rsid w:val="003E4486"/>
    <w:rsid w:val="003E4618"/>
    <w:rsid w:val="003E4ADB"/>
    <w:rsid w:val="003E505B"/>
    <w:rsid w:val="003E5326"/>
    <w:rsid w:val="003E70EB"/>
    <w:rsid w:val="003E7265"/>
    <w:rsid w:val="003E7460"/>
    <w:rsid w:val="003E7720"/>
    <w:rsid w:val="003F1056"/>
    <w:rsid w:val="003F1AC8"/>
    <w:rsid w:val="003F286F"/>
    <w:rsid w:val="003F2DAA"/>
    <w:rsid w:val="003F4472"/>
    <w:rsid w:val="003F598E"/>
    <w:rsid w:val="003F6082"/>
    <w:rsid w:val="0040048D"/>
    <w:rsid w:val="00400E84"/>
    <w:rsid w:val="00401B3E"/>
    <w:rsid w:val="00401BB9"/>
    <w:rsid w:val="00401BD6"/>
    <w:rsid w:val="00402E14"/>
    <w:rsid w:val="00402FE2"/>
    <w:rsid w:val="0040397E"/>
    <w:rsid w:val="00404B44"/>
    <w:rsid w:val="00404CBF"/>
    <w:rsid w:val="00405BA0"/>
    <w:rsid w:val="0041077F"/>
    <w:rsid w:val="00410E25"/>
    <w:rsid w:val="0041180D"/>
    <w:rsid w:val="00412112"/>
    <w:rsid w:val="004122F6"/>
    <w:rsid w:val="0041333C"/>
    <w:rsid w:val="00413A9A"/>
    <w:rsid w:val="004140C5"/>
    <w:rsid w:val="004145C3"/>
    <w:rsid w:val="00414A55"/>
    <w:rsid w:val="00415081"/>
    <w:rsid w:val="00423CD8"/>
    <w:rsid w:val="00423EC0"/>
    <w:rsid w:val="0042546E"/>
    <w:rsid w:val="00425490"/>
    <w:rsid w:val="00425F70"/>
    <w:rsid w:val="004271F7"/>
    <w:rsid w:val="00427261"/>
    <w:rsid w:val="00427B1C"/>
    <w:rsid w:val="00433213"/>
    <w:rsid w:val="0043394D"/>
    <w:rsid w:val="00434E68"/>
    <w:rsid w:val="00437B0F"/>
    <w:rsid w:val="00437F48"/>
    <w:rsid w:val="00440C17"/>
    <w:rsid w:val="0044120A"/>
    <w:rsid w:val="00442E5C"/>
    <w:rsid w:val="0044433B"/>
    <w:rsid w:val="00444E24"/>
    <w:rsid w:val="00446588"/>
    <w:rsid w:val="00446705"/>
    <w:rsid w:val="004470CE"/>
    <w:rsid w:val="00450526"/>
    <w:rsid w:val="00451407"/>
    <w:rsid w:val="00451694"/>
    <w:rsid w:val="0045261F"/>
    <w:rsid w:val="00452AC1"/>
    <w:rsid w:val="00453090"/>
    <w:rsid w:val="00453920"/>
    <w:rsid w:val="00454B03"/>
    <w:rsid w:val="004552E5"/>
    <w:rsid w:val="00457C78"/>
    <w:rsid w:val="00460CB2"/>
    <w:rsid w:val="00460E69"/>
    <w:rsid w:val="00462B17"/>
    <w:rsid w:val="00464417"/>
    <w:rsid w:val="0046608A"/>
    <w:rsid w:val="00466B35"/>
    <w:rsid w:val="004673A3"/>
    <w:rsid w:val="00472A3C"/>
    <w:rsid w:val="0047606A"/>
    <w:rsid w:val="004765E7"/>
    <w:rsid w:val="0048139C"/>
    <w:rsid w:val="00482899"/>
    <w:rsid w:val="00482D35"/>
    <w:rsid w:val="00482F47"/>
    <w:rsid w:val="00484479"/>
    <w:rsid w:val="004846B7"/>
    <w:rsid w:val="004855CD"/>
    <w:rsid w:val="0048567B"/>
    <w:rsid w:val="004859F4"/>
    <w:rsid w:val="0048697E"/>
    <w:rsid w:val="00487541"/>
    <w:rsid w:val="004903AD"/>
    <w:rsid w:val="00490C31"/>
    <w:rsid w:val="004927EB"/>
    <w:rsid w:val="00492EE2"/>
    <w:rsid w:val="00493B67"/>
    <w:rsid w:val="00494A59"/>
    <w:rsid w:val="0049515A"/>
    <w:rsid w:val="004A02F3"/>
    <w:rsid w:val="004A167A"/>
    <w:rsid w:val="004A1BC5"/>
    <w:rsid w:val="004A1C37"/>
    <w:rsid w:val="004A1E09"/>
    <w:rsid w:val="004A22D4"/>
    <w:rsid w:val="004A2C2A"/>
    <w:rsid w:val="004A7833"/>
    <w:rsid w:val="004A79CC"/>
    <w:rsid w:val="004A7A6B"/>
    <w:rsid w:val="004B499C"/>
    <w:rsid w:val="004B6B02"/>
    <w:rsid w:val="004C0013"/>
    <w:rsid w:val="004C0829"/>
    <w:rsid w:val="004C0CE2"/>
    <w:rsid w:val="004C12A3"/>
    <w:rsid w:val="004C183D"/>
    <w:rsid w:val="004C1CA3"/>
    <w:rsid w:val="004C3460"/>
    <w:rsid w:val="004C3A6A"/>
    <w:rsid w:val="004C4218"/>
    <w:rsid w:val="004C5134"/>
    <w:rsid w:val="004C56A3"/>
    <w:rsid w:val="004C777A"/>
    <w:rsid w:val="004C7E9C"/>
    <w:rsid w:val="004D0116"/>
    <w:rsid w:val="004D0746"/>
    <w:rsid w:val="004D0C79"/>
    <w:rsid w:val="004D11BE"/>
    <w:rsid w:val="004D2CA5"/>
    <w:rsid w:val="004D33DD"/>
    <w:rsid w:val="004D5CFA"/>
    <w:rsid w:val="004D6263"/>
    <w:rsid w:val="004D6451"/>
    <w:rsid w:val="004D7392"/>
    <w:rsid w:val="004E0839"/>
    <w:rsid w:val="004E0878"/>
    <w:rsid w:val="004E11DD"/>
    <w:rsid w:val="004E1C31"/>
    <w:rsid w:val="004E603C"/>
    <w:rsid w:val="004E6573"/>
    <w:rsid w:val="004F0A33"/>
    <w:rsid w:val="004F1B53"/>
    <w:rsid w:val="004F2331"/>
    <w:rsid w:val="004F369B"/>
    <w:rsid w:val="004F44AD"/>
    <w:rsid w:val="004F4AAB"/>
    <w:rsid w:val="004F52AB"/>
    <w:rsid w:val="004F5362"/>
    <w:rsid w:val="004F5B68"/>
    <w:rsid w:val="004F6022"/>
    <w:rsid w:val="004F6593"/>
    <w:rsid w:val="004F6CB1"/>
    <w:rsid w:val="004F6E2E"/>
    <w:rsid w:val="004F7C31"/>
    <w:rsid w:val="00500EFB"/>
    <w:rsid w:val="00500FEC"/>
    <w:rsid w:val="00502454"/>
    <w:rsid w:val="00502554"/>
    <w:rsid w:val="00504E38"/>
    <w:rsid w:val="00504F25"/>
    <w:rsid w:val="00506451"/>
    <w:rsid w:val="00507A19"/>
    <w:rsid w:val="00510197"/>
    <w:rsid w:val="0051021A"/>
    <w:rsid w:val="00512595"/>
    <w:rsid w:val="0051549D"/>
    <w:rsid w:val="005156D7"/>
    <w:rsid w:val="0051576B"/>
    <w:rsid w:val="0051648D"/>
    <w:rsid w:val="005178CD"/>
    <w:rsid w:val="005200D1"/>
    <w:rsid w:val="00520526"/>
    <w:rsid w:val="0052135F"/>
    <w:rsid w:val="00521E06"/>
    <w:rsid w:val="00522F7A"/>
    <w:rsid w:val="005235A6"/>
    <w:rsid w:val="00523A46"/>
    <w:rsid w:val="00523BA0"/>
    <w:rsid w:val="00523DCB"/>
    <w:rsid w:val="00523F51"/>
    <w:rsid w:val="00524443"/>
    <w:rsid w:val="005266E0"/>
    <w:rsid w:val="0052715B"/>
    <w:rsid w:val="0052776D"/>
    <w:rsid w:val="00527BDD"/>
    <w:rsid w:val="00531978"/>
    <w:rsid w:val="00531AD2"/>
    <w:rsid w:val="00531BC3"/>
    <w:rsid w:val="00534483"/>
    <w:rsid w:val="005347D1"/>
    <w:rsid w:val="00536689"/>
    <w:rsid w:val="0053754B"/>
    <w:rsid w:val="00540059"/>
    <w:rsid w:val="00540D44"/>
    <w:rsid w:val="005412C3"/>
    <w:rsid w:val="00541D2A"/>
    <w:rsid w:val="0054366E"/>
    <w:rsid w:val="005437D9"/>
    <w:rsid w:val="00545602"/>
    <w:rsid w:val="00546293"/>
    <w:rsid w:val="00547667"/>
    <w:rsid w:val="00553B2C"/>
    <w:rsid w:val="00554E30"/>
    <w:rsid w:val="00556623"/>
    <w:rsid w:val="005566D4"/>
    <w:rsid w:val="00556DBF"/>
    <w:rsid w:val="00557317"/>
    <w:rsid w:val="0055769B"/>
    <w:rsid w:val="005578FF"/>
    <w:rsid w:val="0056043B"/>
    <w:rsid w:val="005606C5"/>
    <w:rsid w:val="005624DC"/>
    <w:rsid w:val="005632C6"/>
    <w:rsid w:val="00563540"/>
    <w:rsid w:val="005639C6"/>
    <w:rsid w:val="00563CD7"/>
    <w:rsid w:val="005649EE"/>
    <w:rsid w:val="00565054"/>
    <w:rsid w:val="00565745"/>
    <w:rsid w:val="005663F1"/>
    <w:rsid w:val="00566495"/>
    <w:rsid w:val="00566827"/>
    <w:rsid w:val="00566BD7"/>
    <w:rsid w:val="005702EB"/>
    <w:rsid w:val="005706AA"/>
    <w:rsid w:val="005715E0"/>
    <w:rsid w:val="00571613"/>
    <w:rsid w:val="00572A3D"/>
    <w:rsid w:val="00574721"/>
    <w:rsid w:val="005752A3"/>
    <w:rsid w:val="005753CF"/>
    <w:rsid w:val="00577B61"/>
    <w:rsid w:val="0058122B"/>
    <w:rsid w:val="0058399E"/>
    <w:rsid w:val="00583D40"/>
    <w:rsid w:val="00583D58"/>
    <w:rsid w:val="00584CB4"/>
    <w:rsid w:val="0058546E"/>
    <w:rsid w:val="005858E8"/>
    <w:rsid w:val="00585E75"/>
    <w:rsid w:val="005878B5"/>
    <w:rsid w:val="005908A6"/>
    <w:rsid w:val="005913F3"/>
    <w:rsid w:val="005914D4"/>
    <w:rsid w:val="00592062"/>
    <w:rsid w:val="0059222E"/>
    <w:rsid w:val="00592B78"/>
    <w:rsid w:val="00593C09"/>
    <w:rsid w:val="00594A0D"/>
    <w:rsid w:val="00594EE6"/>
    <w:rsid w:val="005955B2"/>
    <w:rsid w:val="0059594C"/>
    <w:rsid w:val="00595C5F"/>
    <w:rsid w:val="00596416"/>
    <w:rsid w:val="005978EC"/>
    <w:rsid w:val="005A0E1C"/>
    <w:rsid w:val="005A2197"/>
    <w:rsid w:val="005A39D7"/>
    <w:rsid w:val="005A3DF0"/>
    <w:rsid w:val="005A45B5"/>
    <w:rsid w:val="005A4638"/>
    <w:rsid w:val="005A47B0"/>
    <w:rsid w:val="005A47BB"/>
    <w:rsid w:val="005A5C82"/>
    <w:rsid w:val="005A6385"/>
    <w:rsid w:val="005A69D6"/>
    <w:rsid w:val="005A6BBA"/>
    <w:rsid w:val="005A74D6"/>
    <w:rsid w:val="005B1627"/>
    <w:rsid w:val="005B1CCB"/>
    <w:rsid w:val="005B1E6E"/>
    <w:rsid w:val="005B44C7"/>
    <w:rsid w:val="005B4597"/>
    <w:rsid w:val="005B4B5B"/>
    <w:rsid w:val="005B4D20"/>
    <w:rsid w:val="005B740F"/>
    <w:rsid w:val="005B7E68"/>
    <w:rsid w:val="005C13DA"/>
    <w:rsid w:val="005C25DF"/>
    <w:rsid w:val="005C279A"/>
    <w:rsid w:val="005C3BB5"/>
    <w:rsid w:val="005C402D"/>
    <w:rsid w:val="005C4D6F"/>
    <w:rsid w:val="005C51A1"/>
    <w:rsid w:val="005C51A2"/>
    <w:rsid w:val="005C5C9A"/>
    <w:rsid w:val="005C76D8"/>
    <w:rsid w:val="005C7BC8"/>
    <w:rsid w:val="005C7D2C"/>
    <w:rsid w:val="005C7EDC"/>
    <w:rsid w:val="005D025B"/>
    <w:rsid w:val="005D0620"/>
    <w:rsid w:val="005D0A58"/>
    <w:rsid w:val="005D102F"/>
    <w:rsid w:val="005D2511"/>
    <w:rsid w:val="005D3768"/>
    <w:rsid w:val="005D3D6D"/>
    <w:rsid w:val="005D471B"/>
    <w:rsid w:val="005D4EB3"/>
    <w:rsid w:val="005D526E"/>
    <w:rsid w:val="005D537C"/>
    <w:rsid w:val="005D63FF"/>
    <w:rsid w:val="005D654F"/>
    <w:rsid w:val="005E15DA"/>
    <w:rsid w:val="005E1EB3"/>
    <w:rsid w:val="005E1F0E"/>
    <w:rsid w:val="005E24C1"/>
    <w:rsid w:val="005E3F48"/>
    <w:rsid w:val="005E3FAA"/>
    <w:rsid w:val="005E5226"/>
    <w:rsid w:val="005E5F2B"/>
    <w:rsid w:val="005E72C8"/>
    <w:rsid w:val="005E77B4"/>
    <w:rsid w:val="005F01AB"/>
    <w:rsid w:val="005F01AC"/>
    <w:rsid w:val="005F02D6"/>
    <w:rsid w:val="005F08D9"/>
    <w:rsid w:val="005F0918"/>
    <w:rsid w:val="005F1A44"/>
    <w:rsid w:val="005F247F"/>
    <w:rsid w:val="005F2C2B"/>
    <w:rsid w:val="005F321B"/>
    <w:rsid w:val="005F40B1"/>
    <w:rsid w:val="005F4DBB"/>
    <w:rsid w:val="005F5015"/>
    <w:rsid w:val="005F5F0A"/>
    <w:rsid w:val="005F7A61"/>
    <w:rsid w:val="005F7CDC"/>
    <w:rsid w:val="005F7E84"/>
    <w:rsid w:val="00601981"/>
    <w:rsid w:val="006023BC"/>
    <w:rsid w:val="00602E28"/>
    <w:rsid w:val="006030CE"/>
    <w:rsid w:val="00603753"/>
    <w:rsid w:val="00603F06"/>
    <w:rsid w:val="006052E4"/>
    <w:rsid w:val="0060562D"/>
    <w:rsid w:val="00605BEA"/>
    <w:rsid w:val="00606A2F"/>
    <w:rsid w:val="0060769F"/>
    <w:rsid w:val="00607D4B"/>
    <w:rsid w:val="00611CFD"/>
    <w:rsid w:val="00612FC5"/>
    <w:rsid w:val="00613BE8"/>
    <w:rsid w:val="00613E71"/>
    <w:rsid w:val="0061413C"/>
    <w:rsid w:val="00614249"/>
    <w:rsid w:val="00614931"/>
    <w:rsid w:val="00614A87"/>
    <w:rsid w:val="0061674C"/>
    <w:rsid w:val="00621F85"/>
    <w:rsid w:val="006222C0"/>
    <w:rsid w:val="00622819"/>
    <w:rsid w:val="00623F41"/>
    <w:rsid w:val="0062431B"/>
    <w:rsid w:val="0062453E"/>
    <w:rsid w:val="00624CDD"/>
    <w:rsid w:val="006259E1"/>
    <w:rsid w:val="00625C7D"/>
    <w:rsid w:val="00625D7A"/>
    <w:rsid w:val="0062660A"/>
    <w:rsid w:val="00626A35"/>
    <w:rsid w:val="00631A02"/>
    <w:rsid w:val="006324F8"/>
    <w:rsid w:val="006333E2"/>
    <w:rsid w:val="006335EF"/>
    <w:rsid w:val="00634C9A"/>
    <w:rsid w:val="0063582A"/>
    <w:rsid w:val="00640D2B"/>
    <w:rsid w:val="006418B2"/>
    <w:rsid w:val="00642733"/>
    <w:rsid w:val="00643F31"/>
    <w:rsid w:val="00644B3C"/>
    <w:rsid w:val="006453D5"/>
    <w:rsid w:val="00645D37"/>
    <w:rsid w:val="00646740"/>
    <w:rsid w:val="0064769E"/>
    <w:rsid w:val="0065153D"/>
    <w:rsid w:val="006520DB"/>
    <w:rsid w:val="00652DC6"/>
    <w:rsid w:val="00652F68"/>
    <w:rsid w:val="00653F37"/>
    <w:rsid w:val="00654C55"/>
    <w:rsid w:val="00654ECB"/>
    <w:rsid w:val="00655844"/>
    <w:rsid w:val="00656858"/>
    <w:rsid w:val="00656AA5"/>
    <w:rsid w:val="006571A1"/>
    <w:rsid w:val="00657D4B"/>
    <w:rsid w:val="006608FA"/>
    <w:rsid w:val="00661236"/>
    <w:rsid w:val="006613C6"/>
    <w:rsid w:val="00661630"/>
    <w:rsid w:val="00661BA9"/>
    <w:rsid w:val="00661FA7"/>
    <w:rsid w:val="00664171"/>
    <w:rsid w:val="00664323"/>
    <w:rsid w:val="00665193"/>
    <w:rsid w:val="006666BD"/>
    <w:rsid w:val="00666762"/>
    <w:rsid w:val="00667A0D"/>
    <w:rsid w:val="00670BD6"/>
    <w:rsid w:val="00670BE8"/>
    <w:rsid w:val="006711D8"/>
    <w:rsid w:val="00672146"/>
    <w:rsid w:val="00672AB2"/>
    <w:rsid w:val="00672C1E"/>
    <w:rsid w:val="006743DD"/>
    <w:rsid w:val="00675512"/>
    <w:rsid w:val="00675C8F"/>
    <w:rsid w:val="00675FAF"/>
    <w:rsid w:val="00676566"/>
    <w:rsid w:val="00676CE7"/>
    <w:rsid w:val="006776FC"/>
    <w:rsid w:val="006777BB"/>
    <w:rsid w:val="006813F7"/>
    <w:rsid w:val="00681AB2"/>
    <w:rsid w:val="00681D4F"/>
    <w:rsid w:val="00682224"/>
    <w:rsid w:val="006847C0"/>
    <w:rsid w:val="00684B35"/>
    <w:rsid w:val="006857D8"/>
    <w:rsid w:val="00687ADD"/>
    <w:rsid w:val="00687D61"/>
    <w:rsid w:val="006920F7"/>
    <w:rsid w:val="00692130"/>
    <w:rsid w:val="00692197"/>
    <w:rsid w:val="006926B1"/>
    <w:rsid w:val="00692AEB"/>
    <w:rsid w:val="00692C84"/>
    <w:rsid w:val="006934E1"/>
    <w:rsid w:val="00695281"/>
    <w:rsid w:val="00695B4E"/>
    <w:rsid w:val="00697091"/>
    <w:rsid w:val="0069739C"/>
    <w:rsid w:val="0069768A"/>
    <w:rsid w:val="006A0E98"/>
    <w:rsid w:val="006A3926"/>
    <w:rsid w:val="006A3992"/>
    <w:rsid w:val="006A3BE2"/>
    <w:rsid w:val="006A459B"/>
    <w:rsid w:val="006A46B5"/>
    <w:rsid w:val="006A4F4A"/>
    <w:rsid w:val="006A526C"/>
    <w:rsid w:val="006A61C7"/>
    <w:rsid w:val="006A74C7"/>
    <w:rsid w:val="006A778D"/>
    <w:rsid w:val="006A77B1"/>
    <w:rsid w:val="006B027E"/>
    <w:rsid w:val="006B0CA2"/>
    <w:rsid w:val="006B0E30"/>
    <w:rsid w:val="006B19CF"/>
    <w:rsid w:val="006B329F"/>
    <w:rsid w:val="006B5019"/>
    <w:rsid w:val="006B5248"/>
    <w:rsid w:val="006B5E76"/>
    <w:rsid w:val="006B6133"/>
    <w:rsid w:val="006B72FE"/>
    <w:rsid w:val="006B7F67"/>
    <w:rsid w:val="006C0F61"/>
    <w:rsid w:val="006C4F73"/>
    <w:rsid w:val="006C62FB"/>
    <w:rsid w:val="006D156B"/>
    <w:rsid w:val="006D2127"/>
    <w:rsid w:val="006D29B3"/>
    <w:rsid w:val="006D32B7"/>
    <w:rsid w:val="006D3997"/>
    <w:rsid w:val="006D52B5"/>
    <w:rsid w:val="006D6ABA"/>
    <w:rsid w:val="006D6AE5"/>
    <w:rsid w:val="006D70A1"/>
    <w:rsid w:val="006D7C45"/>
    <w:rsid w:val="006E02F9"/>
    <w:rsid w:val="006E07E8"/>
    <w:rsid w:val="006E0F4F"/>
    <w:rsid w:val="006E29C1"/>
    <w:rsid w:val="006E42AC"/>
    <w:rsid w:val="006E47CE"/>
    <w:rsid w:val="006E4AC0"/>
    <w:rsid w:val="006E55AC"/>
    <w:rsid w:val="006F0A77"/>
    <w:rsid w:val="006F163A"/>
    <w:rsid w:val="006F16F0"/>
    <w:rsid w:val="006F2DFF"/>
    <w:rsid w:val="006F4943"/>
    <w:rsid w:val="006F5163"/>
    <w:rsid w:val="006F5607"/>
    <w:rsid w:val="006F70CF"/>
    <w:rsid w:val="00700431"/>
    <w:rsid w:val="00701B32"/>
    <w:rsid w:val="00702200"/>
    <w:rsid w:val="00702C72"/>
    <w:rsid w:val="00704118"/>
    <w:rsid w:val="00704686"/>
    <w:rsid w:val="00704C5E"/>
    <w:rsid w:val="00705030"/>
    <w:rsid w:val="00705137"/>
    <w:rsid w:val="00705327"/>
    <w:rsid w:val="00705FB0"/>
    <w:rsid w:val="00706133"/>
    <w:rsid w:val="007073F7"/>
    <w:rsid w:val="0071098C"/>
    <w:rsid w:val="00710FF4"/>
    <w:rsid w:val="007123F6"/>
    <w:rsid w:val="00712995"/>
    <w:rsid w:val="00712D5B"/>
    <w:rsid w:val="007138CF"/>
    <w:rsid w:val="007139DA"/>
    <w:rsid w:val="00714E68"/>
    <w:rsid w:val="00716AD8"/>
    <w:rsid w:val="00717E80"/>
    <w:rsid w:val="0072172A"/>
    <w:rsid w:val="00721C5C"/>
    <w:rsid w:val="007220D4"/>
    <w:rsid w:val="00722DB4"/>
    <w:rsid w:val="00722E23"/>
    <w:rsid w:val="00723740"/>
    <w:rsid w:val="00724082"/>
    <w:rsid w:val="00725D0B"/>
    <w:rsid w:val="00725FD1"/>
    <w:rsid w:val="00726EA5"/>
    <w:rsid w:val="00727882"/>
    <w:rsid w:val="00727A22"/>
    <w:rsid w:val="00727B1F"/>
    <w:rsid w:val="00730311"/>
    <w:rsid w:val="007313DA"/>
    <w:rsid w:val="007318E5"/>
    <w:rsid w:val="0073465B"/>
    <w:rsid w:val="00735AE0"/>
    <w:rsid w:val="00736BAC"/>
    <w:rsid w:val="00740606"/>
    <w:rsid w:val="00740EFE"/>
    <w:rsid w:val="00741564"/>
    <w:rsid w:val="00742E04"/>
    <w:rsid w:val="00743A68"/>
    <w:rsid w:val="00744B87"/>
    <w:rsid w:val="007459B9"/>
    <w:rsid w:val="007460CC"/>
    <w:rsid w:val="00746D3B"/>
    <w:rsid w:val="00746FA4"/>
    <w:rsid w:val="00747086"/>
    <w:rsid w:val="0074756C"/>
    <w:rsid w:val="00747D0B"/>
    <w:rsid w:val="00747D70"/>
    <w:rsid w:val="007505B4"/>
    <w:rsid w:val="007519A1"/>
    <w:rsid w:val="00753392"/>
    <w:rsid w:val="00753A6C"/>
    <w:rsid w:val="00754656"/>
    <w:rsid w:val="00754A1C"/>
    <w:rsid w:val="00756F1E"/>
    <w:rsid w:val="00757287"/>
    <w:rsid w:val="0076010B"/>
    <w:rsid w:val="007617AB"/>
    <w:rsid w:val="00762C18"/>
    <w:rsid w:val="007636C5"/>
    <w:rsid w:val="007636E7"/>
    <w:rsid w:val="00764609"/>
    <w:rsid w:val="00764B36"/>
    <w:rsid w:val="00765592"/>
    <w:rsid w:val="0076668C"/>
    <w:rsid w:val="0076715B"/>
    <w:rsid w:val="00767E33"/>
    <w:rsid w:val="0077075F"/>
    <w:rsid w:val="00771CD4"/>
    <w:rsid w:val="00772D42"/>
    <w:rsid w:val="00773EC7"/>
    <w:rsid w:val="007741F6"/>
    <w:rsid w:val="0077567C"/>
    <w:rsid w:val="00775727"/>
    <w:rsid w:val="00777990"/>
    <w:rsid w:val="00777FE2"/>
    <w:rsid w:val="00781804"/>
    <w:rsid w:val="00782495"/>
    <w:rsid w:val="00783373"/>
    <w:rsid w:val="0078361E"/>
    <w:rsid w:val="00783D6A"/>
    <w:rsid w:val="0078405E"/>
    <w:rsid w:val="007856BE"/>
    <w:rsid w:val="007856D2"/>
    <w:rsid w:val="00785757"/>
    <w:rsid w:val="00786405"/>
    <w:rsid w:val="00790609"/>
    <w:rsid w:val="00790C0E"/>
    <w:rsid w:val="00790EA7"/>
    <w:rsid w:val="00791281"/>
    <w:rsid w:val="00792F67"/>
    <w:rsid w:val="007933AF"/>
    <w:rsid w:val="00793990"/>
    <w:rsid w:val="00793A94"/>
    <w:rsid w:val="00793F85"/>
    <w:rsid w:val="00795545"/>
    <w:rsid w:val="007956C2"/>
    <w:rsid w:val="00795909"/>
    <w:rsid w:val="00795C13"/>
    <w:rsid w:val="00796B21"/>
    <w:rsid w:val="007A3174"/>
    <w:rsid w:val="007A33D1"/>
    <w:rsid w:val="007A374B"/>
    <w:rsid w:val="007A636D"/>
    <w:rsid w:val="007A6A3C"/>
    <w:rsid w:val="007A77AB"/>
    <w:rsid w:val="007A7A7D"/>
    <w:rsid w:val="007B00E9"/>
    <w:rsid w:val="007B3395"/>
    <w:rsid w:val="007B3497"/>
    <w:rsid w:val="007B3509"/>
    <w:rsid w:val="007B36F1"/>
    <w:rsid w:val="007B390E"/>
    <w:rsid w:val="007B50CC"/>
    <w:rsid w:val="007B52BC"/>
    <w:rsid w:val="007C0E6E"/>
    <w:rsid w:val="007C0EFB"/>
    <w:rsid w:val="007C11E9"/>
    <w:rsid w:val="007C1475"/>
    <w:rsid w:val="007C1FC3"/>
    <w:rsid w:val="007C213C"/>
    <w:rsid w:val="007C358B"/>
    <w:rsid w:val="007C496D"/>
    <w:rsid w:val="007C49AC"/>
    <w:rsid w:val="007C49C5"/>
    <w:rsid w:val="007C4A1D"/>
    <w:rsid w:val="007C5162"/>
    <w:rsid w:val="007C577E"/>
    <w:rsid w:val="007C7159"/>
    <w:rsid w:val="007C7367"/>
    <w:rsid w:val="007C7834"/>
    <w:rsid w:val="007D1E56"/>
    <w:rsid w:val="007D3907"/>
    <w:rsid w:val="007D6864"/>
    <w:rsid w:val="007D7578"/>
    <w:rsid w:val="007E0C45"/>
    <w:rsid w:val="007E124A"/>
    <w:rsid w:val="007E12F6"/>
    <w:rsid w:val="007E1F70"/>
    <w:rsid w:val="007E2B52"/>
    <w:rsid w:val="007E351D"/>
    <w:rsid w:val="007E37E0"/>
    <w:rsid w:val="007E3A88"/>
    <w:rsid w:val="007E41F3"/>
    <w:rsid w:val="007E4B46"/>
    <w:rsid w:val="007E4F7E"/>
    <w:rsid w:val="007E5D0F"/>
    <w:rsid w:val="007E6558"/>
    <w:rsid w:val="007E704F"/>
    <w:rsid w:val="007E71D9"/>
    <w:rsid w:val="007E7834"/>
    <w:rsid w:val="007E7BC8"/>
    <w:rsid w:val="007F2DD4"/>
    <w:rsid w:val="007F561C"/>
    <w:rsid w:val="007F5684"/>
    <w:rsid w:val="007F689C"/>
    <w:rsid w:val="00800624"/>
    <w:rsid w:val="00802A87"/>
    <w:rsid w:val="00802DB9"/>
    <w:rsid w:val="00804077"/>
    <w:rsid w:val="00804741"/>
    <w:rsid w:val="0080549A"/>
    <w:rsid w:val="008061C7"/>
    <w:rsid w:val="00806297"/>
    <w:rsid w:val="00806683"/>
    <w:rsid w:val="008078FF"/>
    <w:rsid w:val="008101D5"/>
    <w:rsid w:val="0081090E"/>
    <w:rsid w:val="00810A52"/>
    <w:rsid w:val="00811BF7"/>
    <w:rsid w:val="0081304C"/>
    <w:rsid w:val="0081313E"/>
    <w:rsid w:val="008136FB"/>
    <w:rsid w:val="00813980"/>
    <w:rsid w:val="00813C45"/>
    <w:rsid w:val="0081447D"/>
    <w:rsid w:val="008165EC"/>
    <w:rsid w:val="00816954"/>
    <w:rsid w:val="00816A31"/>
    <w:rsid w:val="00816ABB"/>
    <w:rsid w:val="00816D7A"/>
    <w:rsid w:val="00816EB4"/>
    <w:rsid w:val="008202B1"/>
    <w:rsid w:val="008226CD"/>
    <w:rsid w:val="00823267"/>
    <w:rsid w:val="00823D2B"/>
    <w:rsid w:val="00824BDB"/>
    <w:rsid w:val="00825107"/>
    <w:rsid w:val="008268CC"/>
    <w:rsid w:val="00830ECE"/>
    <w:rsid w:val="008339F6"/>
    <w:rsid w:val="008343D1"/>
    <w:rsid w:val="00834ACA"/>
    <w:rsid w:val="00834B2E"/>
    <w:rsid w:val="008359EF"/>
    <w:rsid w:val="00836AC9"/>
    <w:rsid w:val="008401F0"/>
    <w:rsid w:val="0084286E"/>
    <w:rsid w:val="00842A24"/>
    <w:rsid w:val="00842C86"/>
    <w:rsid w:val="008436F1"/>
    <w:rsid w:val="008446D1"/>
    <w:rsid w:val="008461AC"/>
    <w:rsid w:val="0084627F"/>
    <w:rsid w:val="00846797"/>
    <w:rsid w:val="008469CE"/>
    <w:rsid w:val="0084726B"/>
    <w:rsid w:val="00850F9D"/>
    <w:rsid w:val="00851121"/>
    <w:rsid w:val="008516C6"/>
    <w:rsid w:val="008519E5"/>
    <w:rsid w:val="008519F8"/>
    <w:rsid w:val="0085230F"/>
    <w:rsid w:val="00853D01"/>
    <w:rsid w:val="00853DF4"/>
    <w:rsid w:val="008568B9"/>
    <w:rsid w:val="008575DB"/>
    <w:rsid w:val="00860354"/>
    <w:rsid w:val="00862260"/>
    <w:rsid w:val="00862DDE"/>
    <w:rsid w:val="008630E8"/>
    <w:rsid w:val="00863109"/>
    <w:rsid w:val="00863A34"/>
    <w:rsid w:val="00864627"/>
    <w:rsid w:val="00864688"/>
    <w:rsid w:val="0086569F"/>
    <w:rsid w:val="00870195"/>
    <w:rsid w:val="00870D4A"/>
    <w:rsid w:val="008722FF"/>
    <w:rsid w:val="00872911"/>
    <w:rsid w:val="0087291A"/>
    <w:rsid w:val="008735E5"/>
    <w:rsid w:val="0087397A"/>
    <w:rsid w:val="00874B86"/>
    <w:rsid w:val="00876123"/>
    <w:rsid w:val="00876C1A"/>
    <w:rsid w:val="00877EB4"/>
    <w:rsid w:val="008816BD"/>
    <w:rsid w:val="00884660"/>
    <w:rsid w:val="00884EF7"/>
    <w:rsid w:val="008850F9"/>
    <w:rsid w:val="00885142"/>
    <w:rsid w:val="00885850"/>
    <w:rsid w:val="00885AFF"/>
    <w:rsid w:val="008865A2"/>
    <w:rsid w:val="00886977"/>
    <w:rsid w:val="00886E3C"/>
    <w:rsid w:val="008876D8"/>
    <w:rsid w:val="008900E4"/>
    <w:rsid w:val="008901C2"/>
    <w:rsid w:val="0089087B"/>
    <w:rsid w:val="00890D15"/>
    <w:rsid w:val="008929CB"/>
    <w:rsid w:val="00892C5D"/>
    <w:rsid w:val="00893415"/>
    <w:rsid w:val="00894F8D"/>
    <w:rsid w:val="0089512B"/>
    <w:rsid w:val="00895812"/>
    <w:rsid w:val="00896787"/>
    <w:rsid w:val="00896819"/>
    <w:rsid w:val="00897349"/>
    <w:rsid w:val="00897992"/>
    <w:rsid w:val="008A32FA"/>
    <w:rsid w:val="008A53DD"/>
    <w:rsid w:val="008A594C"/>
    <w:rsid w:val="008A5C4D"/>
    <w:rsid w:val="008A6991"/>
    <w:rsid w:val="008A6A6B"/>
    <w:rsid w:val="008A6D01"/>
    <w:rsid w:val="008A781B"/>
    <w:rsid w:val="008A7C0D"/>
    <w:rsid w:val="008B0389"/>
    <w:rsid w:val="008B139D"/>
    <w:rsid w:val="008B1A45"/>
    <w:rsid w:val="008B205B"/>
    <w:rsid w:val="008B3CA3"/>
    <w:rsid w:val="008B3D71"/>
    <w:rsid w:val="008B436F"/>
    <w:rsid w:val="008B47FA"/>
    <w:rsid w:val="008B4993"/>
    <w:rsid w:val="008B4EF8"/>
    <w:rsid w:val="008B5472"/>
    <w:rsid w:val="008B615E"/>
    <w:rsid w:val="008B6C49"/>
    <w:rsid w:val="008C1793"/>
    <w:rsid w:val="008C2970"/>
    <w:rsid w:val="008C2F42"/>
    <w:rsid w:val="008C36CC"/>
    <w:rsid w:val="008C5CFE"/>
    <w:rsid w:val="008C6B0B"/>
    <w:rsid w:val="008C6D7E"/>
    <w:rsid w:val="008C72CF"/>
    <w:rsid w:val="008D012B"/>
    <w:rsid w:val="008D036B"/>
    <w:rsid w:val="008D0724"/>
    <w:rsid w:val="008D07A4"/>
    <w:rsid w:val="008D0A2A"/>
    <w:rsid w:val="008D187C"/>
    <w:rsid w:val="008D1882"/>
    <w:rsid w:val="008D18D8"/>
    <w:rsid w:val="008D1A44"/>
    <w:rsid w:val="008D241A"/>
    <w:rsid w:val="008D302C"/>
    <w:rsid w:val="008D44BC"/>
    <w:rsid w:val="008D541B"/>
    <w:rsid w:val="008D7046"/>
    <w:rsid w:val="008E0237"/>
    <w:rsid w:val="008E0B32"/>
    <w:rsid w:val="008E0CC4"/>
    <w:rsid w:val="008E0D92"/>
    <w:rsid w:val="008E14E1"/>
    <w:rsid w:val="008E2EA0"/>
    <w:rsid w:val="008E4E32"/>
    <w:rsid w:val="008E54E0"/>
    <w:rsid w:val="008E56DF"/>
    <w:rsid w:val="008E5804"/>
    <w:rsid w:val="008E5E98"/>
    <w:rsid w:val="008E668C"/>
    <w:rsid w:val="008E67B2"/>
    <w:rsid w:val="008E7D48"/>
    <w:rsid w:val="008F091A"/>
    <w:rsid w:val="008F0C98"/>
    <w:rsid w:val="008F1E3D"/>
    <w:rsid w:val="008F2105"/>
    <w:rsid w:val="008F5579"/>
    <w:rsid w:val="008F5654"/>
    <w:rsid w:val="008F5658"/>
    <w:rsid w:val="008F6060"/>
    <w:rsid w:val="008F6308"/>
    <w:rsid w:val="008F7FFA"/>
    <w:rsid w:val="00900524"/>
    <w:rsid w:val="00900775"/>
    <w:rsid w:val="0090112C"/>
    <w:rsid w:val="00901E84"/>
    <w:rsid w:val="00903362"/>
    <w:rsid w:val="00903F37"/>
    <w:rsid w:val="00904961"/>
    <w:rsid w:val="00904CBC"/>
    <w:rsid w:val="0090556B"/>
    <w:rsid w:val="009058CC"/>
    <w:rsid w:val="00906B3F"/>
    <w:rsid w:val="009078C9"/>
    <w:rsid w:val="0091079D"/>
    <w:rsid w:val="009122D7"/>
    <w:rsid w:val="009125EA"/>
    <w:rsid w:val="00913929"/>
    <w:rsid w:val="00913AE1"/>
    <w:rsid w:val="00915AA8"/>
    <w:rsid w:val="009162AA"/>
    <w:rsid w:val="00916A9E"/>
    <w:rsid w:val="00920545"/>
    <w:rsid w:val="0092240F"/>
    <w:rsid w:val="009233DF"/>
    <w:rsid w:val="009242C8"/>
    <w:rsid w:val="00924E34"/>
    <w:rsid w:val="00925FA3"/>
    <w:rsid w:val="00926622"/>
    <w:rsid w:val="00930690"/>
    <w:rsid w:val="0093165E"/>
    <w:rsid w:val="00931C40"/>
    <w:rsid w:val="00931D0F"/>
    <w:rsid w:val="0093228E"/>
    <w:rsid w:val="009324A7"/>
    <w:rsid w:val="009338AA"/>
    <w:rsid w:val="00935313"/>
    <w:rsid w:val="009369E4"/>
    <w:rsid w:val="00937DEE"/>
    <w:rsid w:val="00940307"/>
    <w:rsid w:val="0094078F"/>
    <w:rsid w:val="009425D0"/>
    <w:rsid w:val="00942CAA"/>
    <w:rsid w:val="00942D1C"/>
    <w:rsid w:val="00944042"/>
    <w:rsid w:val="009447A0"/>
    <w:rsid w:val="00945947"/>
    <w:rsid w:val="00945FD7"/>
    <w:rsid w:val="00947E34"/>
    <w:rsid w:val="00951DDB"/>
    <w:rsid w:val="0095277B"/>
    <w:rsid w:val="00952A8D"/>
    <w:rsid w:val="00953B1E"/>
    <w:rsid w:val="00953D15"/>
    <w:rsid w:val="009541EB"/>
    <w:rsid w:val="009550DC"/>
    <w:rsid w:val="009557DA"/>
    <w:rsid w:val="0095680B"/>
    <w:rsid w:val="00956D1E"/>
    <w:rsid w:val="00956D39"/>
    <w:rsid w:val="00957097"/>
    <w:rsid w:val="009570AE"/>
    <w:rsid w:val="00961A74"/>
    <w:rsid w:val="0096376C"/>
    <w:rsid w:val="00963FF6"/>
    <w:rsid w:val="009664A9"/>
    <w:rsid w:val="009665E2"/>
    <w:rsid w:val="00967B86"/>
    <w:rsid w:val="0097085E"/>
    <w:rsid w:val="00971502"/>
    <w:rsid w:val="0097201C"/>
    <w:rsid w:val="009731E4"/>
    <w:rsid w:val="009735A3"/>
    <w:rsid w:val="009736EC"/>
    <w:rsid w:val="009749CE"/>
    <w:rsid w:val="00975567"/>
    <w:rsid w:val="00980CD5"/>
    <w:rsid w:val="00983F0D"/>
    <w:rsid w:val="00984D71"/>
    <w:rsid w:val="009856D2"/>
    <w:rsid w:val="00986E3F"/>
    <w:rsid w:val="009911E1"/>
    <w:rsid w:val="009915BF"/>
    <w:rsid w:val="00991CEA"/>
    <w:rsid w:val="00992820"/>
    <w:rsid w:val="00992BD4"/>
    <w:rsid w:val="00992C5A"/>
    <w:rsid w:val="009935DB"/>
    <w:rsid w:val="0099444B"/>
    <w:rsid w:val="00994929"/>
    <w:rsid w:val="00995A53"/>
    <w:rsid w:val="009A0C7A"/>
    <w:rsid w:val="009A0DA6"/>
    <w:rsid w:val="009A1E48"/>
    <w:rsid w:val="009A269B"/>
    <w:rsid w:val="009A29F2"/>
    <w:rsid w:val="009A5E36"/>
    <w:rsid w:val="009A6643"/>
    <w:rsid w:val="009A68B6"/>
    <w:rsid w:val="009B06A1"/>
    <w:rsid w:val="009B0729"/>
    <w:rsid w:val="009B08D0"/>
    <w:rsid w:val="009B170D"/>
    <w:rsid w:val="009B2DBA"/>
    <w:rsid w:val="009B3623"/>
    <w:rsid w:val="009B50D7"/>
    <w:rsid w:val="009B5AF2"/>
    <w:rsid w:val="009C0201"/>
    <w:rsid w:val="009C06EB"/>
    <w:rsid w:val="009C1688"/>
    <w:rsid w:val="009C18FF"/>
    <w:rsid w:val="009C1D24"/>
    <w:rsid w:val="009C393E"/>
    <w:rsid w:val="009C3D7A"/>
    <w:rsid w:val="009C3E45"/>
    <w:rsid w:val="009C41D2"/>
    <w:rsid w:val="009C4F7F"/>
    <w:rsid w:val="009C69DB"/>
    <w:rsid w:val="009C7D04"/>
    <w:rsid w:val="009D00BA"/>
    <w:rsid w:val="009D01A2"/>
    <w:rsid w:val="009D0204"/>
    <w:rsid w:val="009D1AE4"/>
    <w:rsid w:val="009D34A6"/>
    <w:rsid w:val="009D3828"/>
    <w:rsid w:val="009D47B6"/>
    <w:rsid w:val="009D4D7B"/>
    <w:rsid w:val="009D4FAF"/>
    <w:rsid w:val="009D6AD8"/>
    <w:rsid w:val="009D7D49"/>
    <w:rsid w:val="009D7E45"/>
    <w:rsid w:val="009E1AF2"/>
    <w:rsid w:val="009E1FC7"/>
    <w:rsid w:val="009E364A"/>
    <w:rsid w:val="009E3A01"/>
    <w:rsid w:val="009E3A03"/>
    <w:rsid w:val="009E43D5"/>
    <w:rsid w:val="009E459E"/>
    <w:rsid w:val="009E586B"/>
    <w:rsid w:val="009E5F38"/>
    <w:rsid w:val="009E69D5"/>
    <w:rsid w:val="009E6DD8"/>
    <w:rsid w:val="009F02DE"/>
    <w:rsid w:val="009F1F5A"/>
    <w:rsid w:val="009F36A6"/>
    <w:rsid w:val="009F3F33"/>
    <w:rsid w:val="009F47CE"/>
    <w:rsid w:val="009F4FEB"/>
    <w:rsid w:val="009F5F03"/>
    <w:rsid w:val="009F675C"/>
    <w:rsid w:val="009F6ECF"/>
    <w:rsid w:val="009F76C3"/>
    <w:rsid w:val="009F771C"/>
    <w:rsid w:val="009F795B"/>
    <w:rsid w:val="009F7DEF"/>
    <w:rsid w:val="00A00FCB"/>
    <w:rsid w:val="00A01253"/>
    <w:rsid w:val="00A04DB8"/>
    <w:rsid w:val="00A05CB2"/>
    <w:rsid w:val="00A05E8E"/>
    <w:rsid w:val="00A070FE"/>
    <w:rsid w:val="00A07AE5"/>
    <w:rsid w:val="00A07FD1"/>
    <w:rsid w:val="00A10528"/>
    <w:rsid w:val="00A10965"/>
    <w:rsid w:val="00A112E5"/>
    <w:rsid w:val="00A138F6"/>
    <w:rsid w:val="00A14131"/>
    <w:rsid w:val="00A15D77"/>
    <w:rsid w:val="00A15FE1"/>
    <w:rsid w:val="00A17C5F"/>
    <w:rsid w:val="00A200CA"/>
    <w:rsid w:val="00A214C3"/>
    <w:rsid w:val="00A216D4"/>
    <w:rsid w:val="00A22107"/>
    <w:rsid w:val="00A2328B"/>
    <w:rsid w:val="00A250F0"/>
    <w:rsid w:val="00A255ED"/>
    <w:rsid w:val="00A2603F"/>
    <w:rsid w:val="00A269B4"/>
    <w:rsid w:val="00A27822"/>
    <w:rsid w:val="00A304BA"/>
    <w:rsid w:val="00A31398"/>
    <w:rsid w:val="00A3197E"/>
    <w:rsid w:val="00A3426E"/>
    <w:rsid w:val="00A34A4B"/>
    <w:rsid w:val="00A35D53"/>
    <w:rsid w:val="00A36322"/>
    <w:rsid w:val="00A3659F"/>
    <w:rsid w:val="00A36828"/>
    <w:rsid w:val="00A3743F"/>
    <w:rsid w:val="00A378CC"/>
    <w:rsid w:val="00A37C17"/>
    <w:rsid w:val="00A37F38"/>
    <w:rsid w:val="00A442AC"/>
    <w:rsid w:val="00A45236"/>
    <w:rsid w:val="00A47EED"/>
    <w:rsid w:val="00A5082E"/>
    <w:rsid w:val="00A5253D"/>
    <w:rsid w:val="00A5269C"/>
    <w:rsid w:val="00A5343A"/>
    <w:rsid w:val="00A54F24"/>
    <w:rsid w:val="00A55D25"/>
    <w:rsid w:val="00A55DE7"/>
    <w:rsid w:val="00A55E33"/>
    <w:rsid w:val="00A56A4A"/>
    <w:rsid w:val="00A60886"/>
    <w:rsid w:val="00A61327"/>
    <w:rsid w:val="00A63771"/>
    <w:rsid w:val="00A642BC"/>
    <w:rsid w:val="00A65343"/>
    <w:rsid w:val="00A6570D"/>
    <w:rsid w:val="00A664A8"/>
    <w:rsid w:val="00A66EF2"/>
    <w:rsid w:val="00A677FD"/>
    <w:rsid w:val="00A67C7E"/>
    <w:rsid w:val="00A71652"/>
    <w:rsid w:val="00A72E29"/>
    <w:rsid w:val="00A73466"/>
    <w:rsid w:val="00A73828"/>
    <w:rsid w:val="00A7513E"/>
    <w:rsid w:val="00A7523E"/>
    <w:rsid w:val="00A76D45"/>
    <w:rsid w:val="00A76E3E"/>
    <w:rsid w:val="00A77241"/>
    <w:rsid w:val="00A77C7A"/>
    <w:rsid w:val="00A80F54"/>
    <w:rsid w:val="00A83262"/>
    <w:rsid w:val="00A838ED"/>
    <w:rsid w:val="00A83B1B"/>
    <w:rsid w:val="00A84520"/>
    <w:rsid w:val="00A85FF4"/>
    <w:rsid w:val="00A86B49"/>
    <w:rsid w:val="00A87B48"/>
    <w:rsid w:val="00A9156C"/>
    <w:rsid w:val="00A934FA"/>
    <w:rsid w:val="00A94406"/>
    <w:rsid w:val="00A95160"/>
    <w:rsid w:val="00A97312"/>
    <w:rsid w:val="00A97EDE"/>
    <w:rsid w:val="00AA2431"/>
    <w:rsid w:val="00AA25D5"/>
    <w:rsid w:val="00AA38B4"/>
    <w:rsid w:val="00AA3AD9"/>
    <w:rsid w:val="00AA4B3D"/>
    <w:rsid w:val="00AA61B4"/>
    <w:rsid w:val="00AB3226"/>
    <w:rsid w:val="00AB3236"/>
    <w:rsid w:val="00AB3BC8"/>
    <w:rsid w:val="00AB4909"/>
    <w:rsid w:val="00AB55A6"/>
    <w:rsid w:val="00AB57CD"/>
    <w:rsid w:val="00AB5977"/>
    <w:rsid w:val="00AB5BE4"/>
    <w:rsid w:val="00AB5FA8"/>
    <w:rsid w:val="00AB6A31"/>
    <w:rsid w:val="00AB7072"/>
    <w:rsid w:val="00AB7FC5"/>
    <w:rsid w:val="00AB7FE7"/>
    <w:rsid w:val="00AC12C9"/>
    <w:rsid w:val="00AC2E55"/>
    <w:rsid w:val="00AC2FF2"/>
    <w:rsid w:val="00AC32D0"/>
    <w:rsid w:val="00AC4247"/>
    <w:rsid w:val="00AC4DE5"/>
    <w:rsid w:val="00AC5261"/>
    <w:rsid w:val="00AC6C62"/>
    <w:rsid w:val="00AD0BA6"/>
    <w:rsid w:val="00AD2A78"/>
    <w:rsid w:val="00AD3075"/>
    <w:rsid w:val="00AD4194"/>
    <w:rsid w:val="00AD46B6"/>
    <w:rsid w:val="00AD493D"/>
    <w:rsid w:val="00AD4951"/>
    <w:rsid w:val="00AD4C6B"/>
    <w:rsid w:val="00AD4D9D"/>
    <w:rsid w:val="00AD5588"/>
    <w:rsid w:val="00AD73A9"/>
    <w:rsid w:val="00AD7EC1"/>
    <w:rsid w:val="00AD7EED"/>
    <w:rsid w:val="00AE0264"/>
    <w:rsid w:val="00AE091B"/>
    <w:rsid w:val="00AE1EB0"/>
    <w:rsid w:val="00AE1EB8"/>
    <w:rsid w:val="00AE3324"/>
    <w:rsid w:val="00AE5E78"/>
    <w:rsid w:val="00AE6517"/>
    <w:rsid w:val="00AE691B"/>
    <w:rsid w:val="00AE6B73"/>
    <w:rsid w:val="00AE7C38"/>
    <w:rsid w:val="00AF0AAC"/>
    <w:rsid w:val="00AF0CD1"/>
    <w:rsid w:val="00AF2C1C"/>
    <w:rsid w:val="00AF3EC9"/>
    <w:rsid w:val="00AF4097"/>
    <w:rsid w:val="00AF5D29"/>
    <w:rsid w:val="00AF6A4C"/>
    <w:rsid w:val="00AF6E5B"/>
    <w:rsid w:val="00AF74FD"/>
    <w:rsid w:val="00B003D4"/>
    <w:rsid w:val="00B01251"/>
    <w:rsid w:val="00B01406"/>
    <w:rsid w:val="00B01605"/>
    <w:rsid w:val="00B02203"/>
    <w:rsid w:val="00B02A77"/>
    <w:rsid w:val="00B02AFE"/>
    <w:rsid w:val="00B030BA"/>
    <w:rsid w:val="00B03279"/>
    <w:rsid w:val="00B038A0"/>
    <w:rsid w:val="00B038ED"/>
    <w:rsid w:val="00B04655"/>
    <w:rsid w:val="00B1177C"/>
    <w:rsid w:val="00B12AF7"/>
    <w:rsid w:val="00B13365"/>
    <w:rsid w:val="00B16E54"/>
    <w:rsid w:val="00B177EF"/>
    <w:rsid w:val="00B17C65"/>
    <w:rsid w:val="00B17F9A"/>
    <w:rsid w:val="00B20DFC"/>
    <w:rsid w:val="00B21626"/>
    <w:rsid w:val="00B21C7C"/>
    <w:rsid w:val="00B22420"/>
    <w:rsid w:val="00B24DA7"/>
    <w:rsid w:val="00B254F1"/>
    <w:rsid w:val="00B2642A"/>
    <w:rsid w:val="00B26BFB"/>
    <w:rsid w:val="00B30656"/>
    <w:rsid w:val="00B30D0B"/>
    <w:rsid w:val="00B31AA3"/>
    <w:rsid w:val="00B32099"/>
    <w:rsid w:val="00B3211C"/>
    <w:rsid w:val="00B325A2"/>
    <w:rsid w:val="00B345FC"/>
    <w:rsid w:val="00B34DE9"/>
    <w:rsid w:val="00B350CE"/>
    <w:rsid w:val="00B350E0"/>
    <w:rsid w:val="00B35566"/>
    <w:rsid w:val="00B356DA"/>
    <w:rsid w:val="00B35731"/>
    <w:rsid w:val="00B3604B"/>
    <w:rsid w:val="00B3630E"/>
    <w:rsid w:val="00B364D1"/>
    <w:rsid w:val="00B37638"/>
    <w:rsid w:val="00B37A91"/>
    <w:rsid w:val="00B41372"/>
    <w:rsid w:val="00B43AF3"/>
    <w:rsid w:val="00B44288"/>
    <w:rsid w:val="00B45502"/>
    <w:rsid w:val="00B47119"/>
    <w:rsid w:val="00B50CF7"/>
    <w:rsid w:val="00B527A4"/>
    <w:rsid w:val="00B528AA"/>
    <w:rsid w:val="00B52A1A"/>
    <w:rsid w:val="00B534AA"/>
    <w:rsid w:val="00B53BDF"/>
    <w:rsid w:val="00B56536"/>
    <w:rsid w:val="00B60AEC"/>
    <w:rsid w:val="00B60B92"/>
    <w:rsid w:val="00B6223D"/>
    <w:rsid w:val="00B64158"/>
    <w:rsid w:val="00B643EE"/>
    <w:rsid w:val="00B65003"/>
    <w:rsid w:val="00B66A79"/>
    <w:rsid w:val="00B67308"/>
    <w:rsid w:val="00B70192"/>
    <w:rsid w:val="00B71570"/>
    <w:rsid w:val="00B72385"/>
    <w:rsid w:val="00B72846"/>
    <w:rsid w:val="00B729FB"/>
    <w:rsid w:val="00B72D3B"/>
    <w:rsid w:val="00B732CF"/>
    <w:rsid w:val="00B73495"/>
    <w:rsid w:val="00B745AB"/>
    <w:rsid w:val="00B74E2E"/>
    <w:rsid w:val="00B755A0"/>
    <w:rsid w:val="00B76C26"/>
    <w:rsid w:val="00B81BCB"/>
    <w:rsid w:val="00B855BA"/>
    <w:rsid w:val="00B86D4A"/>
    <w:rsid w:val="00B86FBB"/>
    <w:rsid w:val="00B87689"/>
    <w:rsid w:val="00B901B0"/>
    <w:rsid w:val="00B90801"/>
    <w:rsid w:val="00B90FCB"/>
    <w:rsid w:val="00B925B6"/>
    <w:rsid w:val="00B9439A"/>
    <w:rsid w:val="00B9478D"/>
    <w:rsid w:val="00B95DC1"/>
    <w:rsid w:val="00B9633A"/>
    <w:rsid w:val="00B96CC5"/>
    <w:rsid w:val="00B96D8A"/>
    <w:rsid w:val="00B96F5B"/>
    <w:rsid w:val="00B97C79"/>
    <w:rsid w:val="00B97DC7"/>
    <w:rsid w:val="00BA0C22"/>
    <w:rsid w:val="00BA0F25"/>
    <w:rsid w:val="00BA1135"/>
    <w:rsid w:val="00BA371D"/>
    <w:rsid w:val="00BA38DE"/>
    <w:rsid w:val="00BA4734"/>
    <w:rsid w:val="00BA68FD"/>
    <w:rsid w:val="00BB08F8"/>
    <w:rsid w:val="00BB1041"/>
    <w:rsid w:val="00BB1258"/>
    <w:rsid w:val="00BB2933"/>
    <w:rsid w:val="00BB4054"/>
    <w:rsid w:val="00BB4D3C"/>
    <w:rsid w:val="00BB542B"/>
    <w:rsid w:val="00BB55AF"/>
    <w:rsid w:val="00BB60F9"/>
    <w:rsid w:val="00BB7865"/>
    <w:rsid w:val="00BC215F"/>
    <w:rsid w:val="00BC3B97"/>
    <w:rsid w:val="00BC4740"/>
    <w:rsid w:val="00BC551F"/>
    <w:rsid w:val="00BC580E"/>
    <w:rsid w:val="00BC6067"/>
    <w:rsid w:val="00BC7680"/>
    <w:rsid w:val="00BC7A20"/>
    <w:rsid w:val="00BD0465"/>
    <w:rsid w:val="00BD1DED"/>
    <w:rsid w:val="00BD2370"/>
    <w:rsid w:val="00BD2461"/>
    <w:rsid w:val="00BD44C7"/>
    <w:rsid w:val="00BD47D8"/>
    <w:rsid w:val="00BD505C"/>
    <w:rsid w:val="00BD510C"/>
    <w:rsid w:val="00BD5F0F"/>
    <w:rsid w:val="00BD6EC7"/>
    <w:rsid w:val="00BD76A6"/>
    <w:rsid w:val="00BD7C43"/>
    <w:rsid w:val="00BD7D3C"/>
    <w:rsid w:val="00BE1116"/>
    <w:rsid w:val="00BE13EC"/>
    <w:rsid w:val="00BE15B6"/>
    <w:rsid w:val="00BE1CED"/>
    <w:rsid w:val="00BE24A0"/>
    <w:rsid w:val="00BE7251"/>
    <w:rsid w:val="00BF0EFF"/>
    <w:rsid w:val="00BF15D1"/>
    <w:rsid w:val="00BF267C"/>
    <w:rsid w:val="00BF2E37"/>
    <w:rsid w:val="00BF556C"/>
    <w:rsid w:val="00BF5804"/>
    <w:rsid w:val="00BF5C2B"/>
    <w:rsid w:val="00BF629D"/>
    <w:rsid w:val="00BF66C9"/>
    <w:rsid w:val="00BF7413"/>
    <w:rsid w:val="00BF75D1"/>
    <w:rsid w:val="00BF7E85"/>
    <w:rsid w:val="00C00358"/>
    <w:rsid w:val="00C00ABD"/>
    <w:rsid w:val="00C00EF8"/>
    <w:rsid w:val="00C02658"/>
    <w:rsid w:val="00C06441"/>
    <w:rsid w:val="00C07C59"/>
    <w:rsid w:val="00C12789"/>
    <w:rsid w:val="00C1319E"/>
    <w:rsid w:val="00C1480F"/>
    <w:rsid w:val="00C15972"/>
    <w:rsid w:val="00C20238"/>
    <w:rsid w:val="00C20374"/>
    <w:rsid w:val="00C213B8"/>
    <w:rsid w:val="00C22D20"/>
    <w:rsid w:val="00C2502F"/>
    <w:rsid w:val="00C255EE"/>
    <w:rsid w:val="00C27164"/>
    <w:rsid w:val="00C31140"/>
    <w:rsid w:val="00C32646"/>
    <w:rsid w:val="00C32AFB"/>
    <w:rsid w:val="00C33142"/>
    <w:rsid w:val="00C340A7"/>
    <w:rsid w:val="00C34FE0"/>
    <w:rsid w:val="00C358BB"/>
    <w:rsid w:val="00C363B8"/>
    <w:rsid w:val="00C365B3"/>
    <w:rsid w:val="00C4023C"/>
    <w:rsid w:val="00C404FF"/>
    <w:rsid w:val="00C4158A"/>
    <w:rsid w:val="00C45A4C"/>
    <w:rsid w:val="00C45B65"/>
    <w:rsid w:val="00C465B7"/>
    <w:rsid w:val="00C46C50"/>
    <w:rsid w:val="00C46FB6"/>
    <w:rsid w:val="00C47F9D"/>
    <w:rsid w:val="00C50859"/>
    <w:rsid w:val="00C5549D"/>
    <w:rsid w:val="00C559A1"/>
    <w:rsid w:val="00C55AF4"/>
    <w:rsid w:val="00C569C2"/>
    <w:rsid w:val="00C57154"/>
    <w:rsid w:val="00C575BA"/>
    <w:rsid w:val="00C61C38"/>
    <w:rsid w:val="00C6375A"/>
    <w:rsid w:val="00C647D7"/>
    <w:rsid w:val="00C65677"/>
    <w:rsid w:val="00C6659E"/>
    <w:rsid w:val="00C666E5"/>
    <w:rsid w:val="00C66773"/>
    <w:rsid w:val="00C67865"/>
    <w:rsid w:val="00C70D54"/>
    <w:rsid w:val="00C719D4"/>
    <w:rsid w:val="00C7240A"/>
    <w:rsid w:val="00C73013"/>
    <w:rsid w:val="00C73E25"/>
    <w:rsid w:val="00C73F4E"/>
    <w:rsid w:val="00C74658"/>
    <w:rsid w:val="00C81C2F"/>
    <w:rsid w:val="00C81E5F"/>
    <w:rsid w:val="00C82439"/>
    <w:rsid w:val="00C82559"/>
    <w:rsid w:val="00C829BF"/>
    <w:rsid w:val="00C83110"/>
    <w:rsid w:val="00C8386F"/>
    <w:rsid w:val="00C83DC2"/>
    <w:rsid w:val="00C87825"/>
    <w:rsid w:val="00C90ED6"/>
    <w:rsid w:val="00C91A28"/>
    <w:rsid w:val="00C933B8"/>
    <w:rsid w:val="00C9349D"/>
    <w:rsid w:val="00C93641"/>
    <w:rsid w:val="00C948C2"/>
    <w:rsid w:val="00C964CA"/>
    <w:rsid w:val="00C97B0B"/>
    <w:rsid w:val="00C97CF7"/>
    <w:rsid w:val="00CA0D09"/>
    <w:rsid w:val="00CA1703"/>
    <w:rsid w:val="00CA25E3"/>
    <w:rsid w:val="00CA3109"/>
    <w:rsid w:val="00CA4410"/>
    <w:rsid w:val="00CA47E6"/>
    <w:rsid w:val="00CA4A06"/>
    <w:rsid w:val="00CA5455"/>
    <w:rsid w:val="00CA596A"/>
    <w:rsid w:val="00CA65DA"/>
    <w:rsid w:val="00CA7364"/>
    <w:rsid w:val="00CB1641"/>
    <w:rsid w:val="00CB224F"/>
    <w:rsid w:val="00CB2316"/>
    <w:rsid w:val="00CB2D9F"/>
    <w:rsid w:val="00CB3501"/>
    <w:rsid w:val="00CB3A8E"/>
    <w:rsid w:val="00CB476B"/>
    <w:rsid w:val="00CB4C74"/>
    <w:rsid w:val="00CB5D19"/>
    <w:rsid w:val="00CB5E21"/>
    <w:rsid w:val="00CB6E6D"/>
    <w:rsid w:val="00CB75C4"/>
    <w:rsid w:val="00CC23D8"/>
    <w:rsid w:val="00CC2AE1"/>
    <w:rsid w:val="00CC395F"/>
    <w:rsid w:val="00CC4635"/>
    <w:rsid w:val="00CC7768"/>
    <w:rsid w:val="00CC7D72"/>
    <w:rsid w:val="00CD025B"/>
    <w:rsid w:val="00CD09F1"/>
    <w:rsid w:val="00CD29FB"/>
    <w:rsid w:val="00CD3A6C"/>
    <w:rsid w:val="00CD3D58"/>
    <w:rsid w:val="00CD4CA2"/>
    <w:rsid w:val="00CD546E"/>
    <w:rsid w:val="00CD5998"/>
    <w:rsid w:val="00CD6739"/>
    <w:rsid w:val="00CE107A"/>
    <w:rsid w:val="00CE240B"/>
    <w:rsid w:val="00CE2AF8"/>
    <w:rsid w:val="00CE32EF"/>
    <w:rsid w:val="00CE36F4"/>
    <w:rsid w:val="00CE4438"/>
    <w:rsid w:val="00CE5BD8"/>
    <w:rsid w:val="00CE6127"/>
    <w:rsid w:val="00CF061B"/>
    <w:rsid w:val="00CF1F21"/>
    <w:rsid w:val="00CF20CD"/>
    <w:rsid w:val="00CF3C59"/>
    <w:rsid w:val="00CF5308"/>
    <w:rsid w:val="00CF5BBC"/>
    <w:rsid w:val="00D05A41"/>
    <w:rsid w:val="00D064EA"/>
    <w:rsid w:val="00D13505"/>
    <w:rsid w:val="00D145E0"/>
    <w:rsid w:val="00D146E5"/>
    <w:rsid w:val="00D173DE"/>
    <w:rsid w:val="00D17446"/>
    <w:rsid w:val="00D17CD2"/>
    <w:rsid w:val="00D17E38"/>
    <w:rsid w:val="00D2130C"/>
    <w:rsid w:val="00D2294F"/>
    <w:rsid w:val="00D22BDB"/>
    <w:rsid w:val="00D22D93"/>
    <w:rsid w:val="00D24018"/>
    <w:rsid w:val="00D24121"/>
    <w:rsid w:val="00D2431F"/>
    <w:rsid w:val="00D24F8A"/>
    <w:rsid w:val="00D2698A"/>
    <w:rsid w:val="00D2713A"/>
    <w:rsid w:val="00D2780D"/>
    <w:rsid w:val="00D2782A"/>
    <w:rsid w:val="00D27AF7"/>
    <w:rsid w:val="00D30799"/>
    <w:rsid w:val="00D3119E"/>
    <w:rsid w:val="00D31427"/>
    <w:rsid w:val="00D31B6C"/>
    <w:rsid w:val="00D3262F"/>
    <w:rsid w:val="00D32956"/>
    <w:rsid w:val="00D33894"/>
    <w:rsid w:val="00D34193"/>
    <w:rsid w:val="00D34651"/>
    <w:rsid w:val="00D349C2"/>
    <w:rsid w:val="00D353C6"/>
    <w:rsid w:val="00D35ABE"/>
    <w:rsid w:val="00D35C7D"/>
    <w:rsid w:val="00D35DDE"/>
    <w:rsid w:val="00D36543"/>
    <w:rsid w:val="00D36D3A"/>
    <w:rsid w:val="00D40241"/>
    <w:rsid w:val="00D40683"/>
    <w:rsid w:val="00D40C94"/>
    <w:rsid w:val="00D41141"/>
    <w:rsid w:val="00D416C9"/>
    <w:rsid w:val="00D426C7"/>
    <w:rsid w:val="00D43C8D"/>
    <w:rsid w:val="00D442C2"/>
    <w:rsid w:val="00D45823"/>
    <w:rsid w:val="00D46D12"/>
    <w:rsid w:val="00D475E1"/>
    <w:rsid w:val="00D50C33"/>
    <w:rsid w:val="00D50C84"/>
    <w:rsid w:val="00D54185"/>
    <w:rsid w:val="00D54414"/>
    <w:rsid w:val="00D55A1A"/>
    <w:rsid w:val="00D563A5"/>
    <w:rsid w:val="00D6070F"/>
    <w:rsid w:val="00D60AA3"/>
    <w:rsid w:val="00D60BCA"/>
    <w:rsid w:val="00D6294F"/>
    <w:rsid w:val="00D6367A"/>
    <w:rsid w:val="00D64421"/>
    <w:rsid w:val="00D65D1B"/>
    <w:rsid w:val="00D6608D"/>
    <w:rsid w:val="00D67082"/>
    <w:rsid w:val="00D707C7"/>
    <w:rsid w:val="00D7106E"/>
    <w:rsid w:val="00D710D3"/>
    <w:rsid w:val="00D7151B"/>
    <w:rsid w:val="00D72C33"/>
    <w:rsid w:val="00D73C6E"/>
    <w:rsid w:val="00D73F9E"/>
    <w:rsid w:val="00D74320"/>
    <w:rsid w:val="00D75D63"/>
    <w:rsid w:val="00D7760A"/>
    <w:rsid w:val="00D77D1F"/>
    <w:rsid w:val="00D806D8"/>
    <w:rsid w:val="00D8193E"/>
    <w:rsid w:val="00D81CFD"/>
    <w:rsid w:val="00D8298F"/>
    <w:rsid w:val="00D838F9"/>
    <w:rsid w:val="00D846EF"/>
    <w:rsid w:val="00D84DCE"/>
    <w:rsid w:val="00D85131"/>
    <w:rsid w:val="00D85886"/>
    <w:rsid w:val="00D85C41"/>
    <w:rsid w:val="00D8737E"/>
    <w:rsid w:val="00D87748"/>
    <w:rsid w:val="00D87E91"/>
    <w:rsid w:val="00D90518"/>
    <w:rsid w:val="00D9055A"/>
    <w:rsid w:val="00D914BD"/>
    <w:rsid w:val="00D91ACB"/>
    <w:rsid w:val="00D91F25"/>
    <w:rsid w:val="00D928AA"/>
    <w:rsid w:val="00D92B7E"/>
    <w:rsid w:val="00D93CBA"/>
    <w:rsid w:val="00D93FB4"/>
    <w:rsid w:val="00D941DA"/>
    <w:rsid w:val="00D95D47"/>
    <w:rsid w:val="00D97529"/>
    <w:rsid w:val="00D979C6"/>
    <w:rsid w:val="00DA0493"/>
    <w:rsid w:val="00DA0F16"/>
    <w:rsid w:val="00DA1501"/>
    <w:rsid w:val="00DA2D9B"/>
    <w:rsid w:val="00DA3DBF"/>
    <w:rsid w:val="00DA5904"/>
    <w:rsid w:val="00DA5DF2"/>
    <w:rsid w:val="00DA60A9"/>
    <w:rsid w:val="00DA61CB"/>
    <w:rsid w:val="00DA6390"/>
    <w:rsid w:val="00DA7EBD"/>
    <w:rsid w:val="00DB11BB"/>
    <w:rsid w:val="00DB1BDD"/>
    <w:rsid w:val="00DB2E7C"/>
    <w:rsid w:val="00DB3189"/>
    <w:rsid w:val="00DB3B4C"/>
    <w:rsid w:val="00DB5334"/>
    <w:rsid w:val="00DB6B56"/>
    <w:rsid w:val="00DB7006"/>
    <w:rsid w:val="00DB71C7"/>
    <w:rsid w:val="00DB7E94"/>
    <w:rsid w:val="00DC0632"/>
    <w:rsid w:val="00DC0B51"/>
    <w:rsid w:val="00DC1763"/>
    <w:rsid w:val="00DC2320"/>
    <w:rsid w:val="00DC2B70"/>
    <w:rsid w:val="00DC3474"/>
    <w:rsid w:val="00DC4FFC"/>
    <w:rsid w:val="00DC53D7"/>
    <w:rsid w:val="00DC5664"/>
    <w:rsid w:val="00DC641C"/>
    <w:rsid w:val="00DC7120"/>
    <w:rsid w:val="00DC77BB"/>
    <w:rsid w:val="00DC784D"/>
    <w:rsid w:val="00DD0DE8"/>
    <w:rsid w:val="00DD10A4"/>
    <w:rsid w:val="00DD231F"/>
    <w:rsid w:val="00DD2B12"/>
    <w:rsid w:val="00DD3496"/>
    <w:rsid w:val="00DD39FA"/>
    <w:rsid w:val="00DD50E8"/>
    <w:rsid w:val="00DE344E"/>
    <w:rsid w:val="00DE4038"/>
    <w:rsid w:val="00DE44D7"/>
    <w:rsid w:val="00DF0142"/>
    <w:rsid w:val="00DF189F"/>
    <w:rsid w:val="00DF232E"/>
    <w:rsid w:val="00DF23EA"/>
    <w:rsid w:val="00DF5B68"/>
    <w:rsid w:val="00DF6BF6"/>
    <w:rsid w:val="00DF6FA3"/>
    <w:rsid w:val="00DF7978"/>
    <w:rsid w:val="00E00F97"/>
    <w:rsid w:val="00E02004"/>
    <w:rsid w:val="00E0200A"/>
    <w:rsid w:val="00E021A5"/>
    <w:rsid w:val="00E02485"/>
    <w:rsid w:val="00E02F9F"/>
    <w:rsid w:val="00E0582E"/>
    <w:rsid w:val="00E05E91"/>
    <w:rsid w:val="00E06D16"/>
    <w:rsid w:val="00E0729B"/>
    <w:rsid w:val="00E07CC1"/>
    <w:rsid w:val="00E10DC9"/>
    <w:rsid w:val="00E1149D"/>
    <w:rsid w:val="00E130C1"/>
    <w:rsid w:val="00E14543"/>
    <w:rsid w:val="00E1562F"/>
    <w:rsid w:val="00E15D5D"/>
    <w:rsid w:val="00E1613C"/>
    <w:rsid w:val="00E16803"/>
    <w:rsid w:val="00E174CE"/>
    <w:rsid w:val="00E179E8"/>
    <w:rsid w:val="00E21BC9"/>
    <w:rsid w:val="00E22E54"/>
    <w:rsid w:val="00E246A1"/>
    <w:rsid w:val="00E25214"/>
    <w:rsid w:val="00E2522C"/>
    <w:rsid w:val="00E26081"/>
    <w:rsid w:val="00E261B9"/>
    <w:rsid w:val="00E26B8A"/>
    <w:rsid w:val="00E27527"/>
    <w:rsid w:val="00E2754E"/>
    <w:rsid w:val="00E27CBD"/>
    <w:rsid w:val="00E3170D"/>
    <w:rsid w:val="00E319D0"/>
    <w:rsid w:val="00E32046"/>
    <w:rsid w:val="00E32209"/>
    <w:rsid w:val="00E32E87"/>
    <w:rsid w:val="00E33D8B"/>
    <w:rsid w:val="00E345E4"/>
    <w:rsid w:val="00E3621F"/>
    <w:rsid w:val="00E36290"/>
    <w:rsid w:val="00E37767"/>
    <w:rsid w:val="00E41211"/>
    <w:rsid w:val="00E42E1A"/>
    <w:rsid w:val="00E43C6D"/>
    <w:rsid w:val="00E43D93"/>
    <w:rsid w:val="00E4443A"/>
    <w:rsid w:val="00E449FD"/>
    <w:rsid w:val="00E45C17"/>
    <w:rsid w:val="00E461F3"/>
    <w:rsid w:val="00E46579"/>
    <w:rsid w:val="00E46720"/>
    <w:rsid w:val="00E46B36"/>
    <w:rsid w:val="00E4753D"/>
    <w:rsid w:val="00E50125"/>
    <w:rsid w:val="00E50AB1"/>
    <w:rsid w:val="00E51060"/>
    <w:rsid w:val="00E52E9D"/>
    <w:rsid w:val="00E54A8E"/>
    <w:rsid w:val="00E55236"/>
    <w:rsid w:val="00E55F0E"/>
    <w:rsid w:val="00E56DD2"/>
    <w:rsid w:val="00E56F39"/>
    <w:rsid w:val="00E57134"/>
    <w:rsid w:val="00E572CA"/>
    <w:rsid w:val="00E57B21"/>
    <w:rsid w:val="00E61521"/>
    <w:rsid w:val="00E62328"/>
    <w:rsid w:val="00E63802"/>
    <w:rsid w:val="00E6428E"/>
    <w:rsid w:val="00E64CF4"/>
    <w:rsid w:val="00E64E3B"/>
    <w:rsid w:val="00E64EC7"/>
    <w:rsid w:val="00E66ADB"/>
    <w:rsid w:val="00E6705F"/>
    <w:rsid w:val="00E67111"/>
    <w:rsid w:val="00E675D1"/>
    <w:rsid w:val="00E676F9"/>
    <w:rsid w:val="00E67DB4"/>
    <w:rsid w:val="00E700E2"/>
    <w:rsid w:val="00E72DDA"/>
    <w:rsid w:val="00E7523F"/>
    <w:rsid w:val="00E76657"/>
    <w:rsid w:val="00E7690A"/>
    <w:rsid w:val="00E76950"/>
    <w:rsid w:val="00E81B76"/>
    <w:rsid w:val="00E81FB3"/>
    <w:rsid w:val="00E82AF5"/>
    <w:rsid w:val="00E83EFF"/>
    <w:rsid w:val="00E853FF"/>
    <w:rsid w:val="00E8606B"/>
    <w:rsid w:val="00E8671D"/>
    <w:rsid w:val="00E867B1"/>
    <w:rsid w:val="00E86FED"/>
    <w:rsid w:val="00E87AC8"/>
    <w:rsid w:val="00E87C5D"/>
    <w:rsid w:val="00E90B6F"/>
    <w:rsid w:val="00E90C1D"/>
    <w:rsid w:val="00E90E8F"/>
    <w:rsid w:val="00E9298A"/>
    <w:rsid w:val="00E94092"/>
    <w:rsid w:val="00E94A74"/>
    <w:rsid w:val="00E9557B"/>
    <w:rsid w:val="00E95F71"/>
    <w:rsid w:val="00E96326"/>
    <w:rsid w:val="00E975E4"/>
    <w:rsid w:val="00E97A50"/>
    <w:rsid w:val="00EA0968"/>
    <w:rsid w:val="00EA13CA"/>
    <w:rsid w:val="00EA5AA4"/>
    <w:rsid w:val="00EA5D22"/>
    <w:rsid w:val="00EA6957"/>
    <w:rsid w:val="00EA6B95"/>
    <w:rsid w:val="00EB0FA6"/>
    <w:rsid w:val="00EB1671"/>
    <w:rsid w:val="00EB17BE"/>
    <w:rsid w:val="00EB2125"/>
    <w:rsid w:val="00EB3B78"/>
    <w:rsid w:val="00EB6FB6"/>
    <w:rsid w:val="00EB7285"/>
    <w:rsid w:val="00EC18EF"/>
    <w:rsid w:val="00EC2C7D"/>
    <w:rsid w:val="00EC32B1"/>
    <w:rsid w:val="00EC4E60"/>
    <w:rsid w:val="00EC5A86"/>
    <w:rsid w:val="00EC5C13"/>
    <w:rsid w:val="00EC6742"/>
    <w:rsid w:val="00EC720D"/>
    <w:rsid w:val="00EC7408"/>
    <w:rsid w:val="00EC7ADF"/>
    <w:rsid w:val="00EC7E18"/>
    <w:rsid w:val="00ED07B9"/>
    <w:rsid w:val="00ED0D00"/>
    <w:rsid w:val="00ED347E"/>
    <w:rsid w:val="00ED4178"/>
    <w:rsid w:val="00ED7410"/>
    <w:rsid w:val="00EE0E68"/>
    <w:rsid w:val="00EE130E"/>
    <w:rsid w:val="00EE1C0F"/>
    <w:rsid w:val="00EE1CF5"/>
    <w:rsid w:val="00EE1DC7"/>
    <w:rsid w:val="00EE343C"/>
    <w:rsid w:val="00EE38D3"/>
    <w:rsid w:val="00EE3C43"/>
    <w:rsid w:val="00EE3CBE"/>
    <w:rsid w:val="00EE5023"/>
    <w:rsid w:val="00EF00D5"/>
    <w:rsid w:val="00EF064F"/>
    <w:rsid w:val="00EF0B61"/>
    <w:rsid w:val="00EF0D23"/>
    <w:rsid w:val="00EF1213"/>
    <w:rsid w:val="00EF4767"/>
    <w:rsid w:val="00EF4E0D"/>
    <w:rsid w:val="00EF59AE"/>
    <w:rsid w:val="00EF6772"/>
    <w:rsid w:val="00EF78DF"/>
    <w:rsid w:val="00EF7E99"/>
    <w:rsid w:val="00F00825"/>
    <w:rsid w:val="00F00C11"/>
    <w:rsid w:val="00F00E8C"/>
    <w:rsid w:val="00F02021"/>
    <w:rsid w:val="00F03457"/>
    <w:rsid w:val="00F03D72"/>
    <w:rsid w:val="00F03F13"/>
    <w:rsid w:val="00F05E2A"/>
    <w:rsid w:val="00F1026C"/>
    <w:rsid w:val="00F10646"/>
    <w:rsid w:val="00F110B9"/>
    <w:rsid w:val="00F155A6"/>
    <w:rsid w:val="00F15A0E"/>
    <w:rsid w:val="00F169FF"/>
    <w:rsid w:val="00F21A8F"/>
    <w:rsid w:val="00F22445"/>
    <w:rsid w:val="00F22695"/>
    <w:rsid w:val="00F23DD8"/>
    <w:rsid w:val="00F23FC4"/>
    <w:rsid w:val="00F248B3"/>
    <w:rsid w:val="00F2680C"/>
    <w:rsid w:val="00F27E7F"/>
    <w:rsid w:val="00F30424"/>
    <w:rsid w:val="00F306D1"/>
    <w:rsid w:val="00F30B43"/>
    <w:rsid w:val="00F31722"/>
    <w:rsid w:val="00F31B66"/>
    <w:rsid w:val="00F31DF9"/>
    <w:rsid w:val="00F3267E"/>
    <w:rsid w:val="00F329B4"/>
    <w:rsid w:val="00F34683"/>
    <w:rsid w:val="00F34A14"/>
    <w:rsid w:val="00F35801"/>
    <w:rsid w:val="00F36343"/>
    <w:rsid w:val="00F406B1"/>
    <w:rsid w:val="00F418AD"/>
    <w:rsid w:val="00F44640"/>
    <w:rsid w:val="00F45647"/>
    <w:rsid w:val="00F45E37"/>
    <w:rsid w:val="00F46C2F"/>
    <w:rsid w:val="00F5083A"/>
    <w:rsid w:val="00F52057"/>
    <w:rsid w:val="00F525B0"/>
    <w:rsid w:val="00F5273B"/>
    <w:rsid w:val="00F52BC4"/>
    <w:rsid w:val="00F55150"/>
    <w:rsid w:val="00F55A94"/>
    <w:rsid w:val="00F5617F"/>
    <w:rsid w:val="00F5624A"/>
    <w:rsid w:val="00F56D46"/>
    <w:rsid w:val="00F60D0F"/>
    <w:rsid w:val="00F618C0"/>
    <w:rsid w:val="00F62DEF"/>
    <w:rsid w:val="00F62E16"/>
    <w:rsid w:val="00F63799"/>
    <w:rsid w:val="00F6439D"/>
    <w:rsid w:val="00F64592"/>
    <w:rsid w:val="00F65491"/>
    <w:rsid w:val="00F65586"/>
    <w:rsid w:val="00F65ED9"/>
    <w:rsid w:val="00F669B9"/>
    <w:rsid w:val="00F73B90"/>
    <w:rsid w:val="00F74F45"/>
    <w:rsid w:val="00F7561F"/>
    <w:rsid w:val="00F75C28"/>
    <w:rsid w:val="00F75D7D"/>
    <w:rsid w:val="00F771D4"/>
    <w:rsid w:val="00F8121A"/>
    <w:rsid w:val="00F8296C"/>
    <w:rsid w:val="00F82E5C"/>
    <w:rsid w:val="00F8384D"/>
    <w:rsid w:val="00F83941"/>
    <w:rsid w:val="00F84C1D"/>
    <w:rsid w:val="00F858F7"/>
    <w:rsid w:val="00F87C87"/>
    <w:rsid w:val="00F901D4"/>
    <w:rsid w:val="00F90491"/>
    <w:rsid w:val="00F92EE4"/>
    <w:rsid w:val="00F951CB"/>
    <w:rsid w:val="00F95252"/>
    <w:rsid w:val="00F9738A"/>
    <w:rsid w:val="00F979BE"/>
    <w:rsid w:val="00FA40AF"/>
    <w:rsid w:val="00FA4206"/>
    <w:rsid w:val="00FA433F"/>
    <w:rsid w:val="00FA49B1"/>
    <w:rsid w:val="00FA4C53"/>
    <w:rsid w:val="00FA5DD4"/>
    <w:rsid w:val="00FA5FD9"/>
    <w:rsid w:val="00FA773C"/>
    <w:rsid w:val="00FA7FC0"/>
    <w:rsid w:val="00FB0E9E"/>
    <w:rsid w:val="00FB1222"/>
    <w:rsid w:val="00FB1277"/>
    <w:rsid w:val="00FB299F"/>
    <w:rsid w:val="00FB3477"/>
    <w:rsid w:val="00FB50B9"/>
    <w:rsid w:val="00FB5F38"/>
    <w:rsid w:val="00FB60DF"/>
    <w:rsid w:val="00FB61B0"/>
    <w:rsid w:val="00FB71C4"/>
    <w:rsid w:val="00FC135E"/>
    <w:rsid w:val="00FC1646"/>
    <w:rsid w:val="00FC230C"/>
    <w:rsid w:val="00FC29CD"/>
    <w:rsid w:val="00FC33C8"/>
    <w:rsid w:val="00FC3820"/>
    <w:rsid w:val="00FC4058"/>
    <w:rsid w:val="00FC41D3"/>
    <w:rsid w:val="00FC50DF"/>
    <w:rsid w:val="00FC534C"/>
    <w:rsid w:val="00FC57B5"/>
    <w:rsid w:val="00FC7FC6"/>
    <w:rsid w:val="00FD13BC"/>
    <w:rsid w:val="00FD1644"/>
    <w:rsid w:val="00FD2BE1"/>
    <w:rsid w:val="00FD3240"/>
    <w:rsid w:val="00FD3519"/>
    <w:rsid w:val="00FD3982"/>
    <w:rsid w:val="00FD4F93"/>
    <w:rsid w:val="00FD5697"/>
    <w:rsid w:val="00FD5D0E"/>
    <w:rsid w:val="00FD5F4F"/>
    <w:rsid w:val="00FD7776"/>
    <w:rsid w:val="00FE2D88"/>
    <w:rsid w:val="00FE458D"/>
    <w:rsid w:val="00FE6392"/>
    <w:rsid w:val="00FE6C90"/>
    <w:rsid w:val="00FE71EC"/>
    <w:rsid w:val="00FE7632"/>
    <w:rsid w:val="00FF095E"/>
    <w:rsid w:val="00FF0C0C"/>
    <w:rsid w:val="00FF132C"/>
    <w:rsid w:val="00FF1BB0"/>
    <w:rsid w:val="00FF4067"/>
    <w:rsid w:val="00FF6CD6"/>
    <w:rsid w:val="00FF6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7329"/>
    <o:shapelayout v:ext="edit">
      <o:idmap v:ext="edit" data="1"/>
    </o:shapelayout>
  </w:shapeDefaults>
  <w:decimalSymbol w:val=","/>
  <w:listSeparator w:val=";"/>
  <w14:docId w14:val="52F39A81"/>
  <w15:chartTrackingRefBased/>
  <w15:docId w15:val="{737BFB79-61CC-4CAB-9CC5-AF12A5C9E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EE0E68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EE0E68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0E0018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0E0018"/>
    <w:rPr>
      <w:sz w:val="24"/>
      <w:szCs w:val="24"/>
    </w:rPr>
  </w:style>
  <w:style w:type="paragraph" w:styleId="Voettekst">
    <w:name w:val="footer"/>
    <w:basedOn w:val="Standaard"/>
    <w:link w:val="VoettekstChar"/>
    <w:uiPriority w:val="99"/>
    <w:unhideWhenUsed/>
    <w:rsid w:val="000E0018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0E0018"/>
    <w:rPr>
      <w:sz w:val="24"/>
      <w:szCs w:val="24"/>
    </w:rPr>
  </w:style>
  <w:style w:type="paragraph" w:styleId="Lijstalinea">
    <w:name w:val="List Paragraph"/>
    <w:basedOn w:val="Standaard"/>
    <w:uiPriority w:val="34"/>
    <w:qFormat/>
    <w:rsid w:val="000E00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0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53DEC8EF-6C1E-4BF0-A2A3-CBD9FD622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205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Wyniki kalibracji dat 14C – zlecenie 98/02</vt:lpstr>
    </vt:vector>
  </TitlesOfParts>
  <Company>A</Company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Wyniki kalibracji dat 14C – zlecenie 98/02</dc:title>
  <dc:subject/>
  <dc:creator>goslar</dc:creator>
  <cp:keywords/>
  <cp:lastModifiedBy>Natasja Reyns</cp:lastModifiedBy>
  <cp:revision>4</cp:revision>
  <cp:lastPrinted>2021-09-16T10:00:00Z</cp:lastPrinted>
  <dcterms:created xsi:type="dcterms:W3CDTF">2024-01-04T08:55:00Z</dcterms:created>
  <dcterms:modified xsi:type="dcterms:W3CDTF">2024-01-04T13:48:00Z</dcterms:modified>
</cp:coreProperties>
</file>